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1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 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Прогнозируемые доходы Карлукского поселения на 2022 год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(тыс. руб.)</w:t>
      </w:r>
    </w:p>
    <w:tbl>
      <w:tblPr>
        <w:tblW w:w="10118" w:type="dxa"/>
        <w:tblInd w:w="113" w:type="dxa"/>
        <w:tblLook w:val="04A0" w:firstRow="1" w:lastRow="0" w:firstColumn="1" w:lastColumn="0" w:noHBand="0" w:noVBand="1"/>
      </w:tblPr>
      <w:tblGrid>
        <w:gridCol w:w="5807"/>
        <w:gridCol w:w="3260"/>
        <w:gridCol w:w="1051"/>
      </w:tblGrid>
      <w:tr w:rsidR="0046014A" w:rsidRPr="0046014A" w:rsidTr="00101442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33084,5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1633,5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182 1 01 02000 01 0000 110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1633,5</w:t>
            </w:r>
          </w:p>
        </w:tc>
      </w:tr>
      <w:tr w:rsidR="0046014A" w:rsidRPr="0046014A" w:rsidTr="00101442">
        <w:trPr>
          <w:trHeight w:val="1197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</w:t>
            </w:r>
            <w:bookmarkStart w:id="0" w:name="_GoBack"/>
            <w:bookmarkEnd w:id="0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1530,3</w:t>
            </w:r>
          </w:p>
        </w:tc>
      </w:tr>
      <w:tr w:rsidR="0046014A" w:rsidRPr="0046014A" w:rsidTr="00101442">
        <w:trPr>
          <w:trHeight w:val="169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1530,3</w:t>
            </w:r>
          </w:p>
        </w:tc>
      </w:tr>
      <w:tr w:rsidR="0046014A" w:rsidRPr="0046014A" w:rsidTr="00101442">
        <w:trPr>
          <w:trHeight w:val="18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46014A" w:rsidRPr="0046014A" w:rsidTr="00101442">
        <w:trPr>
          <w:trHeight w:val="245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46014A" w:rsidRPr="0046014A" w:rsidTr="00101442">
        <w:trPr>
          <w:trHeight w:val="85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</w:t>
            </w:r>
          </w:p>
        </w:tc>
      </w:tr>
      <w:tr w:rsidR="0046014A" w:rsidRPr="0046014A" w:rsidTr="00101442">
        <w:trPr>
          <w:trHeight w:val="126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</w:t>
            </w:r>
          </w:p>
        </w:tc>
      </w:tr>
      <w:tr w:rsidR="0046014A" w:rsidRPr="0046014A" w:rsidTr="00101442">
        <w:trPr>
          <w:trHeight w:val="70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4591,6</w:t>
            </w:r>
          </w:p>
        </w:tc>
      </w:tr>
      <w:tr w:rsidR="0046014A" w:rsidRPr="0046014A" w:rsidTr="00101442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4591,6</w:t>
            </w:r>
          </w:p>
        </w:tc>
      </w:tr>
      <w:tr w:rsidR="0046014A" w:rsidRPr="0046014A" w:rsidTr="00101442">
        <w:trPr>
          <w:trHeight w:val="21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2076,0</w:t>
            </w:r>
          </w:p>
        </w:tc>
      </w:tr>
      <w:tr w:rsidR="0046014A" w:rsidRPr="0046014A" w:rsidTr="00101442">
        <w:trPr>
          <w:trHeight w:val="212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</w:tr>
      <w:tr w:rsidR="0046014A" w:rsidRPr="0046014A" w:rsidTr="00101442">
        <w:trPr>
          <w:trHeight w:val="211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2504,0</w:t>
            </w:r>
          </w:p>
        </w:tc>
      </w:tr>
      <w:tr w:rsidR="0046014A" w:rsidRPr="0046014A" w:rsidTr="00101442">
        <w:trPr>
          <w:trHeight w:val="211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уплаты акцизов на прямогонный 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</w:tr>
      <w:tr w:rsidR="0046014A" w:rsidRPr="0046014A" w:rsidTr="00101442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</w:t>
            </w:r>
          </w:p>
        </w:tc>
      </w:tr>
      <w:tr w:rsidR="0046014A" w:rsidRPr="0046014A" w:rsidTr="00101442">
        <w:trPr>
          <w:trHeight w:val="27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</w:t>
            </w:r>
          </w:p>
        </w:tc>
      </w:tr>
      <w:tr w:rsidR="0046014A" w:rsidRPr="0046014A" w:rsidTr="00101442">
        <w:trPr>
          <w:trHeight w:val="80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182 1 05 03010 01 1000110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6937,0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182 1 06 01000 00 0000 110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851,0</w:t>
            </w:r>
          </w:p>
        </w:tc>
      </w:tr>
      <w:tr w:rsidR="0046014A" w:rsidRPr="0046014A" w:rsidTr="00101442">
        <w:trPr>
          <w:trHeight w:val="7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851,0</w:t>
            </w:r>
          </w:p>
        </w:tc>
      </w:tr>
      <w:tr w:rsidR="0046014A" w:rsidRPr="0046014A" w:rsidTr="00101442">
        <w:trPr>
          <w:trHeight w:val="12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851,0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182 1 06 06000 00 0000 110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6086,0</w:t>
            </w:r>
          </w:p>
        </w:tc>
      </w:tr>
      <w:tr w:rsidR="0046014A" w:rsidRPr="0046014A" w:rsidTr="00101442">
        <w:trPr>
          <w:trHeight w:val="3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182 1 06 06033 00 0000 110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3492,0</w:t>
            </w:r>
          </w:p>
        </w:tc>
      </w:tr>
      <w:tr w:rsidR="0046014A" w:rsidRPr="0046014A" w:rsidTr="00101442">
        <w:trPr>
          <w:trHeight w:val="536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182 1 06 06033 10 0000 110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3492,0</w:t>
            </w:r>
          </w:p>
        </w:tc>
      </w:tr>
      <w:tr w:rsidR="0046014A" w:rsidRPr="0046014A" w:rsidTr="00101442">
        <w:trPr>
          <w:trHeight w:val="12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182 1 06 06033 10 1000 110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3492,0</w:t>
            </w:r>
          </w:p>
        </w:tc>
      </w:tr>
      <w:tr w:rsidR="0046014A" w:rsidRPr="0046014A" w:rsidTr="00101442">
        <w:trPr>
          <w:trHeight w:val="40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2594,0</w:t>
            </w:r>
          </w:p>
        </w:tc>
      </w:tr>
      <w:tr w:rsidR="0046014A" w:rsidRPr="0046014A" w:rsidTr="00101442">
        <w:trPr>
          <w:trHeight w:val="73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182 1 06 06043 10 0000 110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2594,0</w:t>
            </w:r>
          </w:p>
        </w:tc>
      </w:tr>
      <w:tr w:rsidR="0046014A" w:rsidRPr="0046014A" w:rsidTr="00101442">
        <w:trPr>
          <w:trHeight w:val="124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182 1 06 06043 10 1000 110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2594,0</w:t>
            </w:r>
          </w:p>
        </w:tc>
      </w:tr>
      <w:tr w:rsidR="0046014A" w:rsidRPr="0046014A" w:rsidTr="00101442">
        <w:trPr>
          <w:trHeight w:val="70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736 1 08 04000 01 0000 110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46014A" w:rsidRPr="0046014A" w:rsidTr="00101442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736 1 08 04020 01 0000 110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46014A" w:rsidRPr="0046014A" w:rsidTr="00101442">
        <w:trPr>
          <w:trHeight w:val="124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736 1 08 04020 01 1000 110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46014A" w:rsidRPr="0046014A" w:rsidTr="00101442">
        <w:trPr>
          <w:trHeight w:val="84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736 1 11 00000 00 0000 000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</w:tr>
      <w:tr w:rsidR="0046014A" w:rsidRPr="0046014A" w:rsidTr="00101442">
        <w:trPr>
          <w:trHeight w:val="139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</w:tr>
      <w:tr w:rsidR="0046014A" w:rsidRPr="0046014A" w:rsidTr="00101442">
        <w:trPr>
          <w:trHeight w:val="1279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736 1 11 05025 10 0000 120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</w:tr>
      <w:tr w:rsidR="0046014A" w:rsidRPr="0046014A" w:rsidTr="00101442">
        <w:trPr>
          <w:trHeight w:val="153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736 1 11 09000 00 0000 120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</w:tr>
      <w:tr w:rsidR="0046014A" w:rsidRPr="0046014A" w:rsidTr="00101442">
        <w:trPr>
          <w:trHeight w:val="140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736 1 11 09040 00 0000 120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</w:tr>
      <w:tr w:rsidR="0046014A" w:rsidRPr="0046014A" w:rsidTr="00101442">
        <w:trPr>
          <w:trHeight w:val="15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736 1 11 09045 10 0000 120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</w:tr>
      <w:tr w:rsidR="0046014A" w:rsidRPr="0046014A" w:rsidTr="00101442">
        <w:trPr>
          <w:trHeight w:val="33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736 1 13 01000 00 0000 130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78,5</w:t>
            </w:r>
          </w:p>
        </w:tc>
      </w:tr>
      <w:tr w:rsidR="0046014A" w:rsidRPr="0046014A" w:rsidTr="00101442">
        <w:trPr>
          <w:trHeight w:val="6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736 1 13 01995 10 0000 130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78,5</w:t>
            </w:r>
          </w:p>
        </w:tc>
      </w:tr>
      <w:tr w:rsidR="0046014A" w:rsidRPr="0046014A" w:rsidTr="00101442">
        <w:trPr>
          <w:trHeight w:val="62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ОТ ПРОДАЖИ МАТЕРИАЛЬНЫХ И НЕМАТЕРИАЛЬНЫХ АКТИВОВ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19437,8</w:t>
            </w:r>
          </w:p>
        </w:tc>
      </w:tr>
      <w:tr w:rsidR="0046014A" w:rsidRPr="0046014A" w:rsidTr="00101442">
        <w:trPr>
          <w:trHeight w:val="66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736 1 14 06000 00 0000 430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19437,8</w:t>
            </w:r>
          </w:p>
        </w:tc>
      </w:tr>
      <w:tr w:rsidR="0046014A" w:rsidRPr="0046014A" w:rsidTr="00101442">
        <w:trPr>
          <w:trHeight w:val="108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736 1 14 06020 00 0000 430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19437,8</w:t>
            </w:r>
          </w:p>
        </w:tc>
      </w:tr>
      <w:tr w:rsidR="0046014A" w:rsidRPr="0046014A" w:rsidTr="00101442">
        <w:trPr>
          <w:trHeight w:val="988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736 1 14 06025 10 0000 430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19437,8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736 2 00 00000 00 0000 000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99756,1</w:t>
            </w:r>
          </w:p>
        </w:tc>
      </w:tr>
      <w:tr w:rsidR="0046014A" w:rsidRPr="0046014A" w:rsidTr="00101442">
        <w:trPr>
          <w:trHeight w:val="7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736 2 02 00000 00 0000 000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99756,1</w:t>
            </w:r>
          </w:p>
        </w:tc>
      </w:tr>
      <w:tr w:rsidR="0046014A" w:rsidRPr="0046014A" w:rsidTr="00101442">
        <w:trPr>
          <w:trHeight w:val="5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736 2 02 10000 00 0000 150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9755,2</w:t>
            </w:r>
          </w:p>
        </w:tc>
      </w:tr>
      <w:tr w:rsidR="0046014A" w:rsidRPr="0046014A" w:rsidTr="00101442">
        <w:trPr>
          <w:trHeight w:val="843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736 2 02 16001 00 0000 150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9755,2</w:t>
            </w:r>
          </w:p>
        </w:tc>
      </w:tr>
      <w:tr w:rsidR="0046014A" w:rsidRPr="0046014A" w:rsidTr="00101442">
        <w:trPr>
          <w:trHeight w:val="7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736 2 02 16001 10 0000 150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9755,2</w:t>
            </w:r>
          </w:p>
        </w:tc>
      </w:tr>
      <w:tr w:rsidR="0046014A" w:rsidRPr="0046014A" w:rsidTr="00101442">
        <w:trPr>
          <w:trHeight w:val="6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736 2 02 20000 00 0000 000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89586,8</w:t>
            </w:r>
          </w:p>
        </w:tc>
      </w:tr>
      <w:tr w:rsidR="0046014A" w:rsidRPr="0046014A" w:rsidTr="00101442">
        <w:trPr>
          <w:trHeight w:val="1474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736 2 02 27139 00 0000 150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32053,9</w:t>
            </w:r>
          </w:p>
        </w:tc>
      </w:tr>
      <w:tr w:rsidR="0046014A" w:rsidRPr="0046014A" w:rsidTr="00101442">
        <w:trPr>
          <w:trHeight w:val="178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736 2 02 27139 10 0000 150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32053,9</w:t>
            </w:r>
          </w:p>
        </w:tc>
      </w:tr>
      <w:tr w:rsidR="0046014A" w:rsidRPr="0046014A" w:rsidTr="00101442">
        <w:trPr>
          <w:trHeight w:val="57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736 2 02 25555 00 0000 150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1775,5</w:t>
            </w:r>
          </w:p>
        </w:tc>
      </w:tr>
      <w:tr w:rsidR="0046014A" w:rsidRPr="0046014A" w:rsidTr="00101442">
        <w:trPr>
          <w:trHeight w:val="63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736 2 02 25555 10 0000 150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1775,5</w:t>
            </w:r>
          </w:p>
        </w:tc>
      </w:tr>
      <w:tr w:rsidR="0046014A" w:rsidRPr="0046014A" w:rsidTr="00101442">
        <w:trPr>
          <w:trHeight w:val="45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736 2 02 29999 00 0000 150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55757,4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736 2 02 29999 10 0000 150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55757,4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736 2 02 40000 00 0000 150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</w:tr>
      <w:tr w:rsidR="0046014A" w:rsidRPr="0046014A" w:rsidTr="00101442">
        <w:trPr>
          <w:trHeight w:val="10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736 2 02 40014 00 0000 150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</w:tr>
      <w:tr w:rsidR="0046014A" w:rsidRPr="0046014A" w:rsidTr="00101442">
        <w:trPr>
          <w:trHeight w:val="12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736 2 02 40014 10 0000 150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</w:t>
            </w:r>
          </w:p>
        </w:tc>
      </w:tr>
      <w:tr w:rsidR="0046014A" w:rsidRPr="0046014A" w:rsidTr="00101442">
        <w:trPr>
          <w:trHeight w:val="51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736 2 02 30000 00 0000 150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404,9</w:t>
            </w:r>
          </w:p>
        </w:tc>
      </w:tr>
      <w:tr w:rsidR="0046014A" w:rsidRPr="0046014A" w:rsidTr="00101442">
        <w:trPr>
          <w:trHeight w:val="7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736 2 02 35118 00 0000 150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7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736 2 02 35118 10 0000 150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765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736 2 02 30024 00 0000 150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76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736 2 02 30024 10 0000 150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132840,6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2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Прогнозируемые доходы Карлукского поселения на плановый период 2023 и 2024 </w:t>
      </w: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годов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46014A">
        <w:rPr>
          <w:rFonts w:ascii="Arial" w:eastAsia="Times New Roman" w:hAnsi="Arial" w:cs="Arial"/>
          <w:sz w:val="20"/>
          <w:szCs w:val="20"/>
          <w:lang w:eastAsia="ru-RU"/>
        </w:rPr>
        <w:t>уб</w:t>
      </w:r>
      <w:proofErr w:type="spellEnd"/>
      <w:r w:rsidRPr="0046014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W w:w="10397" w:type="dxa"/>
        <w:tblInd w:w="113" w:type="dxa"/>
        <w:tblLook w:val="04A0" w:firstRow="1" w:lastRow="0" w:firstColumn="1" w:lastColumn="0" w:noHBand="0" w:noVBand="1"/>
      </w:tblPr>
      <w:tblGrid>
        <w:gridCol w:w="4815"/>
        <w:gridCol w:w="3402"/>
        <w:gridCol w:w="1240"/>
        <w:gridCol w:w="940"/>
      </w:tblGrid>
      <w:tr w:rsidR="0046014A" w:rsidRPr="0046014A" w:rsidTr="00101442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24521,1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14622,9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182 1 01 00000 00 0000 000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1763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182 1 01 02000 01 0000 110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1711,5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1763</w:t>
            </w:r>
          </w:p>
        </w:tc>
      </w:tr>
      <w:tr w:rsidR="0046014A" w:rsidRPr="0046014A" w:rsidTr="00101442">
        <w:trPr>
          <w:trHeight w:val="15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1608,3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1659,8</w:t>
            </w:r>
          </w:p>
        </w:tc>
      </w:tr>
      <w:tr w:rsidR="0046014A" w:rsidRPr="0046014A" w:rsidTr="00101442">
        <w:trPr>
          <w:trHeight w:val="20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1608,3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1659,8</w:t>
            </w:r>
          </w:p>
        </w:tc>
      </w:tr>
      <w:tr w:rsidR="0046014A" w:rsidRPr="0046014A" w:rsidTr="00101442">
        <w:trPr>
          <w:trHeight w:val="20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46014A" w:rsidRPr="0046014A" w:rsidTr="00101442">
        <w:trPr>
          <w:trHeight w:val="28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</w:tr>
      <w:tr w:rsidR="0046014A" w:rsidRPr="0046014A" w:rsidTr="00101442">
        <w:trPr>
          <w:trHeight w:val="10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</w:t>
            </w:r>
          </w:p>
        </w:tc>
      </w:tr>
      <w:tr w:rsidR="0046014A" w:rsidRPr="0046014A" w:rsidTr="00101442">
        <w:trPr>
          <w:trHeight w:val="16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</w:t>
            </w:r>
          </w:p>
        </w:tc>
      </w:tr>
      <w:tr w:rsidR="0046014A" w:rsidRPr="0046014A" w:rsidTr="00101442">
        <w:trPr>
          <w:trHeight w:val="9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4813,1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7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4813,1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24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2153,4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2288,8</w:t>
            </w:r>
          </w:p>
        </w:tc>
      </w:tr>
      <w:tr w:rsidR="0046014A" w:rsidRPr="0046014A" w:rsidTr="00101442">
        <w:trPr>
          <w:trHeight w:val="25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</w:tr>
      <w:tr w:rsidR="0046014A" w:rsidRPr="0046014A" w:rsidTr="00101442">
        <w:trPr>
          <w:trHeight w:val="29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2647,5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2896,3</w:t>
            </w:r>
          </w:p>
        </w:tc>
      </w:tr>
      <w:tr w:rsidR="0046014A" w:rsidRPr="0046014A" w:rsidTr="00101442">
        <w:trPr>
          <w:trHeight w:val="27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уплаты акцизов на прямогонный 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</w:tr>
      <w:tr w:rsidR="0046014A" w:rsidRPr="0046014A" w:rsidTr="0010144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6014A" w:rsidRPr="0046014A" w:rsidTr="00101442">
        <w:trPr>
          <w:trHeight w:val="2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7059,0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7184,0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182 1 06 01000 00 0000 110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</w:tr>
      <w:tr w:rsidR="0046014A" w:rsidRPr="0046014A" w:rsidTr="00101442">
        <w:trPr>
          <w:trHeight w:val="9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182 1 06 01030 10 0000 110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</w:tr>
      <w:tr w:rsidR="0046014A" w:rsidRPr="0046014A" w:rsidTr="00101442">
        <w:trPr>
          <w:trHeight w:val="15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182 1 06 01030 10 1000 110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851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182 1 06 06000 00 0000 110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6208,0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6333</w:t>
            </w:r>
          </w:p>
        </w:tc>
      </w:tr>
      <w:tr w:rsidR="0046014A" w:rsidRPr="0046014A" w:rsidTr="0010144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182 1 06 06033 00 0000 110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3562,0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3634,0</w:t>
            </w:r>
          </w:p>
        </w:tc>
      </w:tr>
      <w:tr w:rsidR="0046014A" w:rsidRPr="0046014A" w:rsidTr="00101442">
        <w:trPr>
          <w:trHeight w:val="7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182 1 06 06033 10 0000 110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3562,0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3634,0</w:t>
            </w:r>
          </w:p>
        </w:tc>
      </w:tr>
      <w:tr w:rsidR="0046014A" w:rsidRPr="0046014A" w:rsidTr="00101442">
        <w:trPr>
          <w:trHeight w:val="14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182 1 06 06033 10 1000 110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3562,0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3634,0</w:t>
            </w:r>
          </w:p>
        </w:tc>
      </w:tr>
      <w:tr w:rsidR="0046014A" w:rsidRPr="0046014A" w:rsidTr="00101442">
        <w:trPr>
          <w:trHeight w:val="40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182 1 06 06040 00 0000 110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2699,0</w:t>
            </w:r>
          </w:p>
        </w:tc>
      </w:tr>
      <w:tr w:rsidR="0046014A" w:rsidRPr="0046014A" w:rsidTr="00101442">
        <w:trPr>
          <w:trHeight w:val="7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182 1 06 06043 10 0000 110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2699,0</w:t>
            </w:r>
          </w:p>
        </w:tc>
      </w:tr>
      <w:tr w:rsidR="0046014A" w:rsidRPr="0046014A" w:rsidTr="00101442">
        <w:trPr>
          <w:trHeight w:val="13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182 1 06 06043 10 1000 110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2646,0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2699,0</w:t>
            </w:r>
          </w:p>
        </w:tc>
      </w:tr>
      <w:tr w:rsidR="0046014A" w:rsidRPr="0046014A" w:rsidTr="00101442">
        <w:trPr>
          <w:trHeight w:val="8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736 1 08 04000 01 0000 110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46014A" w:rsidRPr="0046014A" w:rsidTr="00101442">
        <w:trPr>
          <w:trHeight w:val="14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736 1 08 04020 01 0000 110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46014A" w:rsidRPr="0046014A" w:rsidTr="00101442">
        <w:trPr>
          <w:trHeight w:val="4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736 1 08 04020 01 1000 110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</w:tr>
      <w:tr w:rsidR="0046014A" w:rsidRPr="0046014A" w:rsidTr="00101442">
        <w:trPr>
          <w:trHeight w:val="8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736 1 11 00000 00 0000 000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</w:tr>
      <w:tr w:rsidR="0046014A" w:rsidRPr="0046014A" w:rsidTr="00101442">
        <w:trPr>
          <w:trHeight w:val="194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736 1 11 05000 00 0000 120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</w:tr>
      <w:tr w:rsidR="0046014A" w:rsidRPr="0046014A" w:rsidTr="00101442">
        <w:trPr>
          <w:trHeight w:val="17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736 1 11 05025 10 0000 120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246,7</w:t>
            </w:r>
          </w:p>
        </w:tc>
      </w:tr>
      <w:tr w:rsidR="0046014A" w:rsidRPr="0046014A" w:rsidTr="00101442">
        <w:trPr>
          <w:trHeight w:val="15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736 1 11 09000 00 0000 120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</w:tr>
      <w:tr w:rsidR="0046014A" w:rsidRPr="0046014A" w:rsidTr="00101442">
        <w:trPr>
          <w:trHeight w:val="17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736 1 11 09040 00 0000 120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</w:tr>
      <w:tr w:rsidR="0046014A" w:rsidRPr="0046014A" w:rsidTr="00101442">
        <w:trPr>
          <w:trHeight w:val="15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736 1 11 09045 10 0000 120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132,3</w:t>
            </w:r>
          </w:p>
        </w:tc>
      </w:tr>
      <w:tr w:rsidR="0046014A" w:rsidRPr="0046014A" w:rsidTr="00101442">
        <w:trPr>
          <w:trHeight w:val="3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736 1 13 01000 00 0000 130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78,5</w:t>
            </w:r>
          </w:p>
        </w:tc>
      </w:tr>
      <w:tr w:rsidR="0046014A" w:rsidRPr="0046014A" w:rsidTr="00101442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736 1 13 01995 10 0000 130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78,5</w:t>
            </w:r>
          </w:p>
        </w:tc>
      </w:tr>
      <w:tr w:rsidR="0046014A" w:rsidRPr="0046014A" w:rsidTr="00101442">
        <w:trPr>
          <w:trHeight w:val="7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ОТ ПРОДАЖИ МАТЕРИАЛЬНЫХ И НЕМАТЕРИАЛЬНЫХ АКТИВОВ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736 1 14 06000 00 0000 430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12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736 1 14 06020 00 0000 430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11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736 1 14 06025 10 0000 430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10460,0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736 2 00 00000 00 0000 000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12687,0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3481,0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736 2 02 00000 00 0000 000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12687,0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3481,0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736 2 02 10000 00 0000 150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6737,00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2302,6</w:t>
            </w:r>
          </w:p>
        </w:tc>
      </w:tr>
      <w:tr w:rsidR="0046014A" w:rsidRPr="0046014A" w:rsidTr="00101442">
        <w:trPr>
          <w:trHeight w:val="1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736 2 02 16001 00 0000 150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6737,00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2302,6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736 2 02 16001 10 0000 150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6737,0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2302,6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736 2 02 20000 00 0000 000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5532,7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747,8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736 2 02 29999 00 0000 150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5532,7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747,8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736 2 02 29999 10 0000 150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5532,7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747,8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736 2 02 30000 00 0000 150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417,3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430,6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736 2 02 35118 00 0000 150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8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736 2 02 35118 10 0000 150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91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736 2 02 30024 00 0000 150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8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736 2 02 30024 10 0000 150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37208,1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18103,9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3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_Hlk95202641"/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bookmarkEnd w:id="1"/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9915" w:type="dxa"/>
        <w:tblInd w:w="108" w:type="dxa"/>
        <w:tblLook w:val="04A0" w:firstRow="1" w:lastRow="0" w:firstColumn="1" w:lastColumn="0" w:noHBand="0" w:noVBand="1"/>
      </w:tblPr>
      <w:tblGrid>
        <w:gridCol w:w="6465"/>
        <w:gridCol w:w="1319"/>
        <w:gridCol w:w="2068"/>
        <w:gridCol w:w="63"/>
      </w:tblGrid>
      <w:tr w:rsidR="0046014A" w:rsidRPr="0046014A" w:rsidTr="00101442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ПОСЕЛЕНИЯ</w:t>
            </w:r>
          </w:p>
        </w:tc>
      </w:tr>
      <w:tr w:rsidR="0046014A" w:rsidRPr="0046014A" w:rsidTr="00101442">
        <w:trPr>
          <w:trHeight w:val="25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РАЗДЕЛАМ И ПОДРАЗДЕЛАМ КЛАССИФИКАЦИИ РАСХОДОВ БЮДЖЕТОВ НА 2022 ГОД</w:t>
            </w:r>
          </w:p>
        </w:tc>
      </w:tr>
      <w:tr w:rsidR="0046014A" w:rsidRPr="0046014A" w:rsidTr="00101442">
        <w:trPr>
          <w:trHeight w:val="255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14A" w:rsidRPr="0046014A" w:rsidTr="00101442">
        <w:trPr>
          <w:trHeight w:val="402"/>
        </w:trPr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6014A" w:rsidRPr="0046014A" w:rsidTr="00101442">
        <w:trPr>
          <w:gridAfter w:val="1"/>
          <w:wAfter w:w="63" w:type="dxa"/>
          <w:trHeight w:val="510"/>
        </w:trPr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14339,3</w:t>
            </w:r>
          </w:p>
        </w:tc>
      </w:tr>
      <w:tr w:rsidR="0046014A" w:rsidRPr="0046014A" w:rsidTr="00101442">
        <w:trPr>
          <w:gridAfter w:val="1"/>
          <w:wAfter w:w="63" w:type="dxa"/>
          <w:trHeight w:val="623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gridAfter w:val="1"/>
          <w:wAfter w:w="63" w:type="dxa"/>
          <w:trHeight w:val="818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10304,0</w:t>
            </w:r>
          </w:p>
        </w:tc>
      </w:tr>
      <w:tr w:rsidR="0046014A" w:rsidRPr="0046014A" w:rsidTr="00101442">
        <w:trPr>
          <w:gridAfter w:val="1"/>
          <w:wAfter w:w="63" w:type="dxa"/>
          <w:trHeight w:val="48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gridAfter w:val="1"/>
          <w:wAfter w:w="63" w:type="dxa"/>
          <w:trHeight w:val="383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1238,0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gridAfter w:val="1"/>
          <w:wAfter w:w="63" w:type="dxa"/>
          <w:trHeight w:val="649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2902,2</w:t>
            </w:r>
          </w:p>
        </w:tc>
      </w:tr>
      <w:tr w:rsidR="0046014A" w:rsidRPr="0046014A" w:rsidTr="00101442">
        <w:trPr>
          <w:gridAfter w:val="1"/>
          <w:wAfter w:w="63" w:type="dxa"/>
          <w:trHeight w:val="51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2902,2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67724,6</w:t>
            </w:r>
          </w:p>
        </w:tc>
      </w:tr>
      <w:tr w:rsidR="0046014A" w:rsidRPr="0046014A" w:rsidTr="00101442">
        <w:trPr>
          <w:gridAfter w:val="1"/>
          <w:wAfter w:w="63" w:type="dxa"/>
          <w:trHeight w:val="45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65694,6</w:t>
            </w:r>
          </w:p>
        </w:tc>
      </w:tr>
      <w:tr w:rsidR="0046014A" w:rsidRPr="0046014A" w:rsidTr="00101442">
        <w:trPr>
          <w:gridAfter w:val="1"/>
          <w:wAfter w:w="63" w:type="dxa"/>
          <w:trHeight w:val="469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14074,2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gridAfter w:val="1"/>
          <w:wAfter w:w="63" w:type="dxa"/>
          <w:trHeight w:val="402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13475,2</w:t>
            </w:r>
          </w:p>
        </w:tc>
      </w:tr>
      <w:tr w:rsidR="0046014A" w:rsidRPr="0046014A" w:rsidTr="00101442">
        <w:trPr>
          <w:gridAfter w:val="1"/>
          <w:wAfter w:w="63" w:type="dxa"/>
          <w:trHeight w:val="383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5911,9</w:t>
            </w:r>
          </w:p>
        </w:tc>
      </w:tr>
      <w:tr w:rsidR="0046014A" w:rsidRPr="0046014A" w:rsidTr="00101442">
        <w:trPr>
          <w:gridAfter w:val="1"/>
          <w:wAfter w:w="63" w:type="dxa"/>
          <w:trHeight w:val="383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5911,9</w:t>
            </w:r>
          </w:p>
        </w:tc>
      </w:tr>
      <w:tr w:rsidR="0046014A" w:rsidRPr="0046014A" w:rsidTr="00101442">
        <w:trPr>
          <w:gridAfter w:val="1"/>
          <w:wAfter w:w="63" w:type="dxa"/>
          <w:trHeight w:val="36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</w:tr>
      <w:tr w:rsidR="0046014A" w:rsidRPr="0046014A" w:rsidTr="00101442">
        <w:trPr>
          <w:gridAfter w:val="1"/>
          <w:wAfter w:w="63" w:type="dxa"/>
          <w:trHeight w:val="338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</w:tr>
      <w:tr w:rsidR="0046014A" w:rsidRPr="0046014A" w:rsidTr="00101442">
        <w:trPr>
          <w:gridAfter w:val="1"/>
          <w:wAfter w:w="63" w:type="dxa"/>
          <w:trHeight w:val="338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34060,9</w:t>
            </w:r>
          </w:p>
        </w:tc>
      </w:tr>
      <w:tr w:rsidR="0046014A" w:rsidRPr="0046014A" w:rsidTr="00101442">
        <w:trPr>
          <w:gridAfter w:val="1"/>
          <w:wAfter w:w="63" w:type="dxa"/>
          <w:trHeight w:val="36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815,6</w:t>
            </w:r>
          </w:p>
        </w:tc>
      </w:tr>
      <w:tr w:rsidR="0046014A" w:rsidRPr="0046014A" w:rsidTr="00101442">
        <w:trPr>
          <w:gridAfter w:val="1"/>
          <w:wAfter w:w="63" w:type="dxa"/>
          <w:trHeight w:val="36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33245,3</w:t>
            </w:r>
          </w:p>
        </w:tc>
      </w:tr>
      <w:tr w:rsidR="0046014A" w:rsidRPr="0046014A" w:rsidTr="00101442">
        <w:trPr>
          <w:gridAfter w:val="1"/>
          <w:wAfter w:w="63" w:type="dxa"/>
          <w:trHeight w:val="636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6014A" w:rsidRPr="0046014A" w:rsidTr="00101442">
        <w:trPr>
          <w:gridAfter w:val="1"/>
          <w:wAfter w:w="63" w:type="dxa"/>
          <w:trHeight w:val="56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6014A" w:rsidRPr="0046014A" w:rsidTr="00101442">
        <w:trPr>
          <w:gridAfter w:val="1"/>
          <w:wAfter w:w="63" w:type="dxa"/>
          <w:trHeight w:val="790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gridAfter w:val="1"/>
          <w:wAfter w:w="63" w:type="dxa"/>
          <w:trHeight w:val="409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gridAfter w:val="1"/>
          <w:wAfter w:w="63" w:type="dxa"/>
          <w:trHeight w:val="398"/>
        </w:trPr>
        <w:tc>
          <w:tcPr>
            <w:tcW w:w="6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140166,3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4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014A" w:rsidRPr="0046014A" w:rsidTr="00101442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ПОСЕЛЕНИЯ</w:t>
            </w:r>
          </w:p>
        </w:tc>
      </w:tr>
      <w:tr w:rsidR="0046014A" w:rsidRPr="0046014A" w:rsidTr="00101442">
        <w:trPr>
          <w:trHeight w:val="39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РАЗДЕЛАМ И ПОДРАЗДЕЛАМ КЛАССИФИКАЦИИ РАСХОДОВ БЮДЖЕТОВ НА 2023 2024 годы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тыс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46014A">
        <w:rPr>
          <w:rFonts w:ascii="Arial" w:eastAsia="Times New Roman" w:hAnsi="Arial" w:cs="Arial"/>
          <w:sz w:val="20"/>
          <w:szCs w:val="20"/>
          <w:lang w:eastAsia="ru-RU"/>
        </w:rPr>
        <w:t>уб</w:t>
      </w:r>
      <w:proofErr w:type="spellEnd"/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tbl>
      <w:tblPr>
        <w:tblW w:w="9923" w:type="dxa"/>
        <w:tblInd w:w="113" w:type="dxa"/>
        <w:tblLook w:val="04A0" w:firstRow="1" w:lastRow="0" w:firstColumn="1" w:lastColumn="0" w:noHBand="0" w:noVBand="1"/>
      </w:tblPr>
      <w:tblGrid>
        <w:gridCol w:w="7059"/>
        <w:gridCol w:w="787"/>
        <w:gridCol w:w="1260"/>
        <w:gridCol w:w="1360"/>
      </w:tblGrid>
      <w:tr w:rsidR="0046014A" w:rsidRPr="0046014A" w:rsidTr="00101442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Функциональная статья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5696,4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5977,4</w:t>
            </w:r>
          </w:p>
        </w:tc>
      </w:tr>
      <w:tr w:rsidR="0046014A" w:rsidRPr="0046014A" w:rsidTr="00101442">
        <w:trPr>
          <w:trHeight w:val="623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818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5113,2</w:t>
            </w:r>
          </w:p>
        </w:tc>
      </w:tr>
      <w:tr w:rsidR="0046014A" w:rsidRPr="0046014A" w:rsidTr="00101442">
        <w:trPr>
          <w:trHeight w:val="383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383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623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235,2</w:t>
            </w:r>
          </w:p>
        </w:tc>
      </w:tr>
      <w:tr w:rsidR="0046014A" w:rsidRPr="0046014A" w:rsidTr="00101442">
        <w:trPr>
          <w:trHeight w:val="63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201,4</w:t>
            </w:r>
          </w:p>
        </w:tc>
      </w:tr>
      <w:tr w:rsidR="0046014A" w:rsidRPr="0046014A" w:rsidTr="00101442">
        <w:trPr>
          <w:trHeight w:val="409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649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5298,4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458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3101,5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2902,5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383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383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338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338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338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338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67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4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60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14A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402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37680,0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18306,0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2" w:name="_Hlk101369580"/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5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bookmarkEnd w:id="2"/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видам расходов на 2022 год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46014A">
        <w:rPr>
          <w:rFonts w:ascii="Arial" w:eastAsia="Times New Roman" w:hAnsi="Arial" w:cs="Arial"/>
          <w:bCs/>
          <w:sz w:val="20"/>
          <w:szCs w:val="20"/>
          <w:lang w:eastAsia="ru-RU"/>
        </w:rPr>
        <w:t>тыс</w:t>
      </w:r>
      <w:proofErr w:type="gramStart"/>
      <w:r w:rsidRPr="0046014A">
        <w:rPr>
          <w:rFonts w:ascii="Arial" w:eastAsia="Times New Roman" w:hAnsi="Arial" w:cs="Arial"/>
          <w:bCs/>
          <w:sz w:val="20"/>
          <w:szCs w:val="20"/>
          <w:lang w:eastAsia="ru-RU"/>
        </w:rPr>
        <w:t>.р</w:t>
      </w:r>
      <w:proofErr w:type="gramEnd"/>
      <w:r w:rsidRPr="0046014A">
        <w:rPr>
          <w:rFonts w:ascii="Arial" w:eastAsia="Times New Roman" w:hAnsi="Arial" w:cs="Arial"/>
          <w:bCs/>
          <w:sz w:val="20"/>
          <w:szCs w:val="20"/>
          <w:lang w:eastAsia="ru-RU"/>
        </w:rPr>
        <w:t>уб</w:t>
      </w:r>
      <w:proofErr w:type="spellEnd"/>
      <w:r w:rsidRPr="0046014A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tbl>
      <w:tblPr>
        <w:tblW w:w="9723" w:type="dxa"/>
        <w:tblInd w:w="113" w:type="dxa"/>
        <w:tblLook w:val="04A0" w:firstRow="1" w:lastRow="0" w:firstColumn="1" w:lastColumn="0" w:noHBand="0" w:noVBand="1"/>
      </w:tblPr>
      <w:tblGrid>
        <w:gridCol w:w="5636"/>
        <w:gridCol w:w="787"/>
        <w:gridCol w:w="1560"/>
        <w:gridCol w:w="616"/>
        <w:gridCol w:w="1124"/>
      </w:tblGrid>
      <w:tr w:rsidR="0046014A" w:rsidRPr="0046014A" w:rsidTr="00101442">
        <w:trPr>
          <w:trHeight w:val="255"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1401</w:t>
            </w: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66,3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14339,3</w:t>
            </w:r>
          </w:p>
        </w:tc>
      </w:tr>
      <w:tr w:rsidR="0046014A" w:rsidRPr="0046014A" w:rsidTr="00101442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12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6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1326,4</w:t>
            </w:r>
          </w:p>
        </w:tc>
      </w:tr>
      <w:tr w:rsidR="0046014A" w:rsidRPr="0046014A" w:rsidTr="00101442">
        <w:trPr>
          <w:trHeight w:val="79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390,1</w:t>
            </w:r>
          </w:p>
        </w:tc>
      </w:tr>
      <w:tr w:rsidR="0046014A" w:rsidRPr="0046014A" w:rsidTr="00101442">
        <w:trPr>
          <w:trHeight w:val="78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10304,0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10304,0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10256,0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10256,0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10256,0</w:t>
            </w:r>
          </w:p>
        </w:tc>
      </w:tr>
      <w:tr w:rsidR="0046014A" w:rsidRPr="0046014A" w:rsidTr="00101442">
        <w:trPr>
          <w:trHeight w:val="105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8603,3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8603,3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6607,8</w:t>
            </w:r>
          </w:p>
        </w:tc>
      </w:tr>
      <w:tr w:rsidR="0046014A" w:rsidRPr="0046014A" w:rsidTr="00101442">
        <w:trPr>
          <w:trHeight w:val="8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1995,5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1623,8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1372,4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251,4</w:t>
            </w:r>
          </w:p>
        </w:tc>
      </w:tr>
      <w:tr w:rsidR="0046014A" w:rsidRPr="0046014A" w:rsidTr="00101442">
        <w:trPr>
          <w:trHeight w:val="5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014A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46014A" w:rsidRPr="0046014A" w:rsidTr="00101442">
        <w:trPr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014A">
              <w:rPr>
                <w:rFonts w:ascii="Arial" w:eastAsia="Times New Roman" w:hAnsi="Arial" w:cs="Arial"/>
                <w:lang w:eastAsia="ru-RU"/>
              </w:rPr>
              <w:t>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46014A" w:rsidRPr="0046014A" w:rsidTr="00101442">
        <w:trPr>
          <w:trHeight w:val="6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9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11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</w:tr>
      <w:tr w:rsidR="0046014A" w:rsidRPr="0046014A" w:rsidTr="00101442">
        <w:trPr>
          <w:trHeight w:val="82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46014A" w:rsidRPr="0046014A" w:rsidTr="00101442">
        <w:trPr>
          <w:trHeight w:val="163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40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1238,0</w:t>
            </w:r>
          </w:p>
        </w:tc>
      </w:tr>
      <w:tr w:rsidR="0046014A" w:rsidRPr="0046014A" w:rsidTr="00101442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1088,0</w:t>
            </w:r>
          </w:p>
        </w:tc>
      </w:tr>
      <w:tr w:rsidR="0046014A" w:rsidRPr="0046014A" w:rsidTr="00101442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</w:tr>
      <w:tr w:rsidR="0046014A" w:rsidRPr="0046014A" w:rsidTr="00101442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513,0</w:t>
            </w:r>
          </w:p>
        </w:tc>
      </w:tr>
      <w:tr w:rsidR="0046014A" w:rsidRPr="0046014A" w:rsidTr="00101442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46014A" w:rsidRPr="0046014A" w:rsidTr="00101442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46014A" w:rsidRPr="0046014A" w:rsidTr="00101442">
        <w:trPr>
          <w:trHeight w:val="52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8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МО на 2022-2024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109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9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99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6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014A" w:rsidRPr="0046014A" w:rsidTr="00101442">
        <w:trPr>
          <w:trHeight w:val="61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014A" w:rsidRPr="0046014A" w:rsidTr="00101442">
        <w:trPr>
          <w:trHeight w:val="45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014A" w:rsidRPr="0046014A" w:rsidTr="00101442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42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62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106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327,7</w:t>
            </w:r>
          </w:p>
        </w:tc>
      </w:tr>
      <w:tr w:rsidR="0046014A" w:rsidRPr="0046014A" w:rsidTr="00101442">
        <w:trPr>
          <w:trHeight w:val="57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327,7</w:t>
            </w:r>
          </w:p>
        </w:tc>
      </w:tr>
      <w:tr w:rsidR="0046014A" w:rsidRPr="0046014A" w:rsidTr="00101442">
        <w:trPr>
          <w:trHeight w:val="58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251,7</w:t>
            </w:r>
          </w:p>
        </w:tc>
      </w:tr>
      <w:tr w:rsidR="0046014A" w:rsidRPr="0046014A" w:rsidTr="00101442">
        <w:trPr>
          <w:trHeight w:val="79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2902,2</w:t>
            </w:r>
          </w:p>
        </w:tc>
      </w:tr>
      <w:tr w:rsidR="0046014A" w:rsidRPr="0046014A" w:rsidTr="00101442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2902,2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4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1601,4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1601,4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1601,4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67724,6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65694,6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65694,6</w:t>
            </w:r>
          </w:p>
        </w:tc>
      </w:tr>
      <w:tr w:rsidR="0046014A" w:rsidRPr="0046014A" w:rsidTr="00101442">
        <w:trPr>
          <w:trHeight w:val="118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2019-2022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65694,6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12923,0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6556,3</w:t>
            </w:r>
          </w:p>
        </w:tc>
      </w:tr>
      <w:tr w:rsidR="0046014A" w:rsidRPr="0046014A" w:rsidTr="00101442">
        <w:trPr>
          <w:trHeight w:val="57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6256,3</w:t>
            </w:r>
          </w:p>
        </w:tc>
      </w:tr>
      <w:tr w:rsidR="0046014A" w:rsidRPr="0046014A" w:rsidTr="00101442">
        <w:trPr>
          <w:trHeight w:val="39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46014A" w:rsidRPr="0046014A" w:rsidTr="00101442">
        <w:trPr>
          <w:trHeight w:val="102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2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5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4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</w:tr>
      <w:tr w:rsidR="0046014A" w:rsidRPr="0046014A" w:rsidTr="00101442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</w:tr>
      <w:tr w:rsidR="0046014A" w:rsidRPr="0046014A" w:rsidTr="00101442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</w:tr>
      <w:tr w:rsidR="0046014A" w:rsidRPr="0046014A" w:rsidTr="00101442">
        <w:trPr>
          <w:trHeight w:val="40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14074,2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жилищному фонду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34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13475,2</w:t>
            </w:r>
          </w:p>
        </w:tc>
      </w:tr>
      <w:tr w:rsidR="0046014A" w:rsidRPr="0046014A" w:rsidTr="00101442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3209,7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3209,7</w:t>
            </w:r>
          </w:p>
        </w:tc>
      </w:tr>
      <w:tr w:rsidR="0046014A" w:rsidRPr="0046014A" w:rsidTr="00101442">
        <w:trPr>
          <w:trHeight w:val="51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3209,7</w:t>
            </w:r>
          </w:p>
        </w:tc>
      </w:tr>
      <w:tr w:rsidR="0046014A" w:rsidRPr="0046014A" w:rsidTr="00101442">
        <w:trPr>
          <w:trHeight w:val="49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1851,8</w:t>
            </w:r>
          </w:p>
        </w:tc>
      </w:tr>
      <w:tr w:rsidR="0046014A" w:rsidRPr="0046014A" w:rsidTr="00101442">
        <w:trPr>
          <w:trHeight w:val="2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1357,9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6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6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39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51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3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3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Непрограммные расходы органов местного </w:t>
            </w: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4747,6</w:t>
            </w:r>
          </w:p>
        </w:tc>
      </w:tr>
      <w:tr w:rsidR="0046014A" w:rsidRPr="0046014A" w:rsidTr="00101442">
        <w:trPr>
          <w:trHeight w:val="810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2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49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372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2169,5</w:t>
            </w:r>
          </w:p>
        </w:tc>
      </w:tr>
      <w:tr w:rsidR="0046014A" w:rsidRPr="0046014A" w:rsidTr="00101442">
        <w:trPr>
          <w:trHeight w:val="8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1875,5</w:t>
            </w:r>
          </w:p>
        </w:tc>
      </w:tr>
      <w:tr w:rsidR="0046014A" w:rsidRPr="0046014A" w:rsidTr="00101442">
        <w:trPr>
          <w:trHeight w:val="5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52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57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54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38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8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 за счет средств федерального, областного бюджета и местного бюджета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37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81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73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9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63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5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обращению с твердыми коммунальными отходами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5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5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37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420"/>
        </w:trPr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5911,9</w:t>
            </w:r>
          </w:p>
        </w:tc>
      </w:tr>
      <w:tr w:rsidR="0046014A" w:rsidRPr="0046014A" w:rsidTr="00101442">
        <w:trPr>
          <w:trHeight w:val="33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5911,9</w:t>
            </w:r>
          </w:p>
        </w:tc>
      </w:tr>
      <w:tr w:rsidR="0046014A" w:rsidRPr="0046014A" w:rsidTr="00101442">
        <w:trPr>
          <w:trHeight w:val="36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5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5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108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3369,4</w:t>
            </w:r>
          </w:p>
        </w:tc>
      </w:tr>
      <w:tr w:rsidR="0046014A" w:rsidRPr="0046014A" w:rsidTr="00101442">
        <w:trPr>
          <w:trHeight w:val="4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3369,4</w:t>
            </w:r>
          </w:p>
        </w:tc>
      </w:tr>
      <w:tr w:rsidR="0046014A" w:rsidRPr="0046014A" w:rsidTr="00101442">
        <w:trPr>
          <w:trHeight w:val="33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2587,9</w:t>
            </w:r>
          </w:p>
        </w:tc>
      </w:tr>
      <w:tr w:rsidR="0046014A" w:rsidRPr="0046014A" w:rsidTr="00101442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781,5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499,5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499,5</w:t>
            </w:r>
          </w:p>
        </w:tc>
      </w:tr>
      <w:tr w:rsidR="0046014A" w:rsidRPr="0046014A" w:rsidTr="00101442">
        <w:trPr>
          <w:trHeight w:val="3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</w:t>
            </w:r>
          </w:p>
        </w:tc>
      </w:tr>
      <w:tr w:rsidR="0046014A" w:rsidRPr="0046014A" w:rsidTr="00101442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236,8</w:t>
            </w:r>
          </w:p>
        </w:tc>
      </w:tr>
      <w:tr w:rsidR="0046014A" w:rsidRPr="0046014A" w:rsidTr="00101442">
        <w:trPr>
          <w:trHeight w:val="2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8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 "Развитие культуры на территории Карлукского муниципального образования на 2019-2023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45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63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55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5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62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46014A" w:rsidRPr="0046014A" w:rsidTr="00101442">
        <w:trPr>
          <w:trHeight w:val="36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7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34060,9</w:t>
            </w:r>
          </w:p>
        </w:tc>
      </w:tr>
      <w:tr w:rsidR="0046014A" w:rsidRPr="0046014A" w:rsidTr="00101442">
        <w:trPr>
          <w:trHeight w:val="28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815,6</w:t>
            </w:r>
          </w:p>
        </w:tc>
      </w:tr>
      <w:tr w:rsidR="0046014A" w:rsidRPr="0046014A" w:rsidTr="00101442">
        <w:trPr>
          <w:trHeight w:val="37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9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Карлукском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образовании на 2017-2022 годы"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52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39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49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649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39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37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31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33245,3</w:t>
            </w:r>
          </w:p>
        </w:tc>
      </w:tr>
      <w:tr w:rsidR="0046014A" w:rsidRPr="0046014A" w:rsidTr="00101442">
        <w:trPr>
          <w:trHeight w:val="27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Карлукском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9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30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458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76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43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25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510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6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РАСРЕДЕЛЕНИЕ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ГРУППАМ ВИДАМ РАСХОДОВ  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ПЛАНОВЫЙ ПЕРИОД 2023</w:t>
      </w:r>
      <w:proofErr w:type="gramStart"/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</w:t>
      </w:r>
      <w:proofErr w:type="gramEnd"/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2024 ГОДОВ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spell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тыс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.р</w:t>
      </w:r>
      <w:proofErr w:type="gramEnd"/>
      <w:r w:rsidRPr="0046014A">
        <w:rPr>
          <w:rFonts w:ascii="Arial" w:eastAsia="Times New Roman" w:hAnsi="Arial" w:cs="Arial"/>
          <w:sz w:val="20"/>
          <w:szCs w:val="20"/>
          <w:lang w:eastAsia="ru-RU"/>
        </w:rPr>
        <w:t>уб</w:t>
      </w:r>
      <w:proofErr w:type="spellEnd"/>
      <w:r w:rsidRPr="0046014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815"/>
        <w:gridCol w:w="992"/>
        <w:gridCol w:w="1559"/>
        <w:gridCol w:w="851"/>
        <w:gridCol w:w="992"/>
        <w:gridCol w:w="1134"/>
      </w:tblGrid>
      <w:tr w:rsidR="0046014A" w:rsidRPr="0046014A" w:rsidTr="00101442">
        <w:trPr>
          <w:trHeight w:val="25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18306,0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5977,4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12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331,6</w:t>
            </w:r>
          </w:p>
        </w:tc>
      </w:tr>
      <w:tr w:rsidR="0046014A" w:rsidRPr="0046014A" w:rsidTr="00101442">
        <w:trPr>
          <w:trHeight w:val="7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5113,2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5113,2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5065,2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5065,2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5065,2</w:t>
            </w:r>
          </w:p>
        </w:tc>
      </w:tr>
      <w:tr w:rsidR="0046014A" w:rsidRPr="0046014A" w:rsidTr="00101442">
        <w:trPr>
          <w:trHeight w:val="10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4444,4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4444,4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3413,3</w:t>
            </w:r>
          </w:p>
        </w:tc>
      </w:tr>
      <w:tr w:rsidR="0046014A" w:rsidRPr="0046014A" w:rsidTr="00101442">
        <w:trPr>
          <w:trHeight w:val="8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1031,1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611,9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611,9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352,6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259,3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46014A" w:rsidRPr="0046014A" w:rsidTr="00101442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2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</w:tr>
      <w:tr w:rsidR="0046014A" w:rsidRPr="0046014A" w:rsidTr="00101442">
        <w:trPr>
          <w:trHeight w:val="9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46014A" w:rsidRPr="0046014A" w:rsidTr="00101442">
        <w:trPr>
          <w:trHeight w:val="163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</w:tr>
      <w:tr w:rsidR="0046014A" w:rsidRPr="0046014A" w:rsidTr="00101442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83,1</w:t>
            </w:r>
          </w:p>
        </w:tc>
      </w:tr>
      <w:tr w:rsidR="0046014A" w:rsidRPr="0046014A" w:rsidTr="0010144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46014A" w:rsidRPr="0046014A" w:rsidTr="00101442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6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106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</w:tr>
      <w:tr w:rsidR="0046014A" w:rsidRPr="0046014A" w:rsidTr="00101442">
        <w:trPr>
          <w:trHeight w:val="5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</w:tr>
      <w:tr w:rsidR="0046014A" w:rsidRPr="0046014A" w:rsidTr="00101442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</w:tr>
      <w:tr w:rsidR="0046014A" w:rsidRPr="0046014A" w:rsidTr="00101442">
        <w:trPr>
          <w:trHeight w:val="7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235,2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46014A" w:rsidRPr="0046014A" w:rsidTr="0010144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46014A" w:rsidRPr="0046014A" w:rsidTr="00101442">
        <w:trPr>
          <w:trHeight w:val="2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5298,4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7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014A" w:rsidRPr="0046014A" w:rsidTr="0010144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4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3101,5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10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"Обеспечение устойчивого сокращения непригодного для проживания жилищного фонда Карлукского муниципального образования"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1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 за счет средств, поступивших от Фонда содействия реформированию</w:t>
            </w:r>
            <w:proofErr w:type="gram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жилищно-коммунального хозяйства,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7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жилищному фонду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2902,5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2172,5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1401,6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1401,6</w:t>
            </w:r>
          </w:p>
        </w:tc>
      </w:tr>
      <w:tr w:rsidR="0046014A" w:rsidRPr="0046014A" w:rsidTr="00101442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1401,6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1088,9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1088,9</w:t>
            </w:r>
          </w:p>
        </w:tc>
      </w:tr>
      <w:tr w:rsidR="0046014A" w:rsidRPr="0046014A" w:rsidTr="00101442">
        <w:trPr>
          <w:trHeight w:val="5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1088,9</w:t>
            </w:r>
          </w:p>
        </w:tc>
      </w:tr>
      <w:tr w:rsidR="0046014A" w:rsidRPr="0046014A" w:rsidTr="0010144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357,7</w:t>
            </w:r>
          </w:p>
        </w:tc>
      </w:tr>
      <w:tr w:rsidR="0046014A" w:rsidRPr="0046014A" w:rsidTr="00101442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731,2</w:t>
            </w:r>
          </w:p>
        </w:tc>
      </w:tr>
      <w:tr w:rsidR="0046014A" w:rsidRPr="0046014A" w:rsidTr="0010144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6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6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51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3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79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поддержка местных инициатив граждан, проживающих в сельской местности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49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46014A" w:rsidRPr="0046014A" w:rsidTr="00101442">
        <w:trPr>
          <w:trHeight w:val="8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7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9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обращению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8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8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3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5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5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10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</w:tr>
      <w:tr w:rsidR="0046014A" w:rsidRPr="0046014A" w:rsidTr="00101442">
        <w:trPr>
          <w:trHeight w:val="5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</w:tr>
      <w:tr w:rsidR="0046014A" w:rsidRPr="0046014A" w:rsidTr="00101442">
        <w:trPr>
          <w:trHeight w:val="3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1587,9</w:t>
            </w:r>
          </w:p>
        </w:tc>
      </w:tr>
      <w:tr w:rsidR="0046014A" w:rsidRPr="0046014A" w:rsidTr="00101442">
        <w:trPr>
          <w:trHeight w:val="79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479,5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527,8</w:t>
            </w:r>
          </w:p>
        </w:tc>
      </w:tr>
      <w:tr w:rsidR="0046014A" w:rsidRPr="0046014A" w:rsidTr="00101442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527,8</w:t>
            </w:r>
          </w:p>
        </w:tc>
      </w:tr>
      <w:tr w:rsidR="0046014A" w:rsidRPr="0046014A" w:rsidTr="00101442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281,0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6014A" w:rsidRPr="0046014A" w:rsidTr="00101442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8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 "Развитие культуры на территории Карлукского муниципального образования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63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6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8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6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28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3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31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45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7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Ведомственная структура расходов бюджета поселения на 2022 год (по главным распорядителям средств бюджета поселения, разделам, подразделам, целевым статьям (муниципальным программам поселения и непрограммным направлениям деятельности), видам расходов классификации расходов бюджетов)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(тыс. руб.)</w:t>
      </w:r>
    </w:p>
    <w:tbl>
      <w:tblPr>
        <w:tblW w:w="10309" w:type="dxa"/>
        <w:tblInd w:w="113" w:type="dxa"/>
        <w:tblLook w:val="04A0" w:firstRow="1" w:lastRow="0" w:firstColumn="1" w:lastColumn="0" w:noHBand="0" w:noVBand="1"/>
      </w:tblPr>
      <w:tblGrid>
        <w:gridCol w:w="5519"/>
        <w:gridCol w:w="761"/>
        <w:gridCol w:w="787"/>
        <w:gridCol w:w="1521"/>
        <w:gridCol w:w="616"/>
        <w:gridCol w:w="1105"/>
      </w:tblGrid>
      <w:tr w:rsidR="0046014A" w:rsidRPr="0046014A" w:rsidTr="00101442">
        <w:trPr>
          <w:trHeight w:val="255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140</w:t>
            </w: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166,3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14339,3</w:t>
            </w:r>
          </w:p>
        </w:tc>
      </w:tr>
      <w:tr w:rsidR="0046014A" w:rsidRPr="0046014A" w:rsidTr="00101442">
        <w:trPr>
          <w:trHeight w:val="76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6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124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6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1716,5</w:t>
            </w:r>
          </w:p>
        </w:tc>
      </w:tr>
      <w:tr w:rsidR="0046014A" w:rsidRPr="0046014A" w:rsidTr="00101442">
        <w:trPr>
          <w:trHeight w:val="6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1326,4</w:t>
            </w:r>
          </w:p>
        </w:tc>
      </w:tr>
      <w:tr w:rsidR="0046014A" w:rsidRPr="0046014A" w:rsidTr="00101442">
        <w:trPr>
          <w:trHeight w:val="79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390,1</w:t>
            </w:r>
          </w:p>
        </w:tc>
      </w:tr>
      <w:tr w:rsidR="0046014A" w:rsidRPr="0046014A" w:rsidTr="00101442">
        <w:trPr>
          <w:trHeight w:val="78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10304,0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10304,0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10256,0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10256,0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10256,0</w:t>
            </w:r>
          </w:p>
        </w:tc>
      </w:tr>
      <w:tr w:rsidR="0046014A" w:rsidRPr="0046014A" w:rsidTr="00101442">
        <w:trPr>
          <w:trHeight w:val="105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8603,3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8603,3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6607,8</w:t>
            </w:r>
          </w:p>
        </w:tc>
      </w:tr>
      <w:tr w:rsidR="0046014A" w:rsidRPr="0046014A" w:rsidTr="00101442">
        <w:trPr>
          <w:trHeight w:val="82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1995,5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1623,8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1372,4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251,4</w:t>
            </w:r>
          </w:p>
        </w:tc>
      </w:tr>
      <w:tr w:rsidR="0046014A" w:rsidRPr="0046014A" w:rsidTr="00101442">
        <w:trPr>
          <w:trHeight w:val="570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014A">
              <w:rPr>
                <w:rFonts w:ascii="Arial" w:eastAsia="Times New Roman" w:hAnsi="Arial" w:cs="Arial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46014A" w:rsidRPr="0046014A" w:rsidTr="00101442">
        <w:trPr>
          <w:trHeight w:val="285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6014A">
              <w:rPr>
                <w:rFonts w:ascii="Arial" w:eastAsia="Times New Roman" w:hAnsi="Arial" w:cs="Arial"/>
                <w:lang w:eastAsia="ru-RU"/>
              </w:rPr>
              <w:t>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46014A" w:rsidRPr="0046014A" w:rsidTr="00101442">
        <w:trPr>
          <w:trHeight w:val="63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94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11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</w:tr>
      <w:tr w:rsidR="0046014A" w:rsidRPr="0046014A" w:rsidTr="00101442">
        <w:trPr>
          <w:trHeight w:val="82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46014A" w:rsidRPr="0046014A" w:rsidTr="00101442">
        <w:trPr>
          <w:trHeight w:val="163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40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1000,8</w:t>
            </w:r>
          </w:p>
        </w:tc>
      </w:tr>
      <w:tr w:rsidR="0046014A" w:rsidRPr="0046014A" w:rsidTr="00101442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3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1238,0</w:t>
            </w:r>
          </w:p>
        </w:tc>
      </w:tr>
      <w:tr w:rsidR="0046014A" w:rsidRPr="0046014A" w:rsidTr="00101442">
        <w:trPr>
          <w:trHeight w:val="37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1088,0</w:t>
            </w:r>
          </w:p>
        </w:tc>
      </w:tr>
      <w:tr w:rsidR="0046014A" w:rsidRPr="0046014A" w:rsidTr="00101442">
        <w:trPr>
          <w:trHeight w:val="37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</w:tr>
      <w:tr w:rsidR="0046014A" w:rsidRPr="0046014A" w:rsidTr="00101442">
        <w:trPr>
          <w:trHeight w:val="58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513,0</w:t>
            </w:r>
          </w:p>
        </w:tc>
      </w:tr>
      <w:tr w:rsidR="0046014A" w:rsidRPr="0046014A" w:rsidTr="00101442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46014A" w:rsidRPr="0046014A" w:rsidTr="00101442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3,00</w:t>
            </w:r>
          </w:p>
        </w:tc>
      </w:tr>
      <w:tr w:rsidR="0046014A" w:rsidRPr="0046014A" w:rsidTr="00101442">
        <w:trPr>
          <w:trHeight w:val="52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6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8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3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4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88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МО на 2022-2024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57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49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поддержку и развитие деятельности народной дружины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</w:tr>
      <w:tr w:rsidR="0046014A" w:rsidRPr="0046014A" w:rsidTr="00101442">
        <w:trPr>
          <w:trHeight w:val="109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9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99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64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014A" w:rsidRPr="0046014A" w:rsidTr="00101442">
        <w:trPr>
          <w:trHeight w:val="61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014A" w:rsidRPr="0046014A" w:rsidTr="00101442">
        <w:trPr>
          <w:trHeight w:val="45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014A" w:rsidRPr="0046014A" w:rsidTr="00101442">
        <w:trPr>
          <w:trHeight w:val="37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34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42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5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62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356,9</w:t>
            </w:r>
          </w:p>
        </w:tc>
      </w:tr>
      <w:tr w:rsidR="0046014A" w:rsidRPr="0046014A" w:rsidTr="00101442">
        <w:trPr>
          <w:trHeight w:val="106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327,7</w:t>
            </w:r>
          </w:p>
        </w:tc>
      </w:tr>
      <w:tr w:rsidR="0046014A" w:rsidRPr="0046014A" w:rsidTr="00101442">
        <w:trPr>
          <w:trHeight w:val="57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327,7</w:t>
            </w:r>
          </w:p>
        </w:tc>
      </w:tr>
      <w:tr w:rsidR="0046014A" w:rsidRPr="0046014A" w:rsidTr="00101442">
        <w:trPr>
          <w:trHeight w:val="58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251,7</w:t>
            </w:r>
          </w:p>
        </w:tc>
      </w:tr>
      <w:tr w:rsidR="0046014A" w:rsidRPr="0046014A" w:rsidTr="00101442">
        <w:trPr>
          <w:trHeight w:val="79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2902,2</w:t>
            </w:r>
          </w:p>
        </w:tc>
      </w:tr>
      <w:tr w:rsidR="0046014A" w:rsidRPr="0046014A" w:rsidTr="00101442">
        <w:trPr>
          <w:trHeight w:val="76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2902,2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76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46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1605,2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1601,4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1601,4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1601,4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67724,6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65694,6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65694,6</w:t>
            </w:r>
          </w:p>
        </w:tc>
      </w:tr>
      <w:tr w:rsidR="0046014A" w:rsidRPr="0046014A" w:rsidTr="00101442">
        <w:trPr>
          <w:trHeight w:val="118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2019-2022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65694,6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12923,0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6556,3</w:t>
            </w:r>
          </w:p>
        </w:tc>
      </w:tr>
      <w:tr w:rsidR="0046014A" w:rsidRPr="0046014A" w:rsidTr="00101442">
        <w:trPr>
          <w:trHeight w:val="57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6256,3</w:t>
            </w:r>
          </w:p>
        </w:tc>
      </w:tr>
      <w:tr w:rsidR="0046014A" w:rsidRPr="0046014A" w:rsidTr="00101442">
        <w:trPr>
          <w:trHeight w:val="39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46014A" w:rsidRPr="0046014A" w:rsidTr="00101442">
        <w:trPr>
          <w:trHeight w:val="102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по  ремонту и содержанию автомобильных дорог общего пользования местного значения в рамках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2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34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5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46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33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1900,0</w:t>
            </w:r>
          </w:p>
        </w:tc>
      </w:tr>
      <w:tr w:rsidR="0046014A" w:rsidRPr="0046014A" w:rsidTr="00101442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</w:tr>
      <w:tr w:rsidR="0046014A" w:rsidRPr="0046014A" w:rsidTr="00101442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</w:tr>
      <w:tr w:rsidR="0046014A" w:rsidRPr="0046014A" w:rsidTr="00101442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</w:t>
            </w:r>
          </w:p>
        </w:tc>
      </w:tr>
      <w:tr w:rsidR="0046014A" w:rsidRPr="0046014A" w:rsidTr="00101442">
        <w:trPr>
          <w:trHeight w:val="40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14074,2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3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жилищному фонду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2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13475,2</w:t>
            </w:r>
          </w:p>
        </w:tc>
      </w:tr>
      <w:tr w:rsidR="0046014A" w:rsidRPr="0046014A" w:rsidTr="00101442">
        <w:trPr>
          <w:trHeight w:val="3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33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6558,1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3209,7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3209,7</w:t>
            </w:r>
          </w:p>
        </w:tc>
      </w:tr>
      <w:tr w:rsidR="0046014A" w:rsidRPr="0046014A" w:rsidTr="00101442">
        <w:trPr>
          <w:trHeight w:val="51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3209,7</w:t>
            </w:r>
          </w:p>
        </w:tc>
      </w:tr>
      <w:tr w:rsidR="0046014A" w:rsidRPr="0046014A" w:rsidTr="00101442">
        <w:trPr>
          <w:trHeight w:val="49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1851,8</w:t>
            </w:r>
          </w:p>
        </w:tc>
      </w:tr>
      <w:tr w:rsidR="0046014A" w:rsidRPr="0046014A" w:rsidTr="00101442">
        <w:trPr>
          <w:trHeight w:val="25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1357,9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6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6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39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51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34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2998,4</w:t>
            </w:r>
          </w:p>
        </w:tc>
      </w:tr>
      <w:tr w:rsidR="0046014A" w:rsidRPr="0046014A" w:rsidTr="00101442">
        <w:trPr>
          <w:trHeight w:val="34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4747,6</w:t>
            </w:r>
          </w:p>
        </w:tc>
      </w:tr>
      <w:tr w:rsidR="0046014A" w:rsidRPr="0046014A" w:rsidTr="00101442">
        <w:trPr>
          <w:trHeight w:val="810"/>
        </w:trPr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2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3165,7</w:t>
            </w:r>
          </w:p>
        </w:tc>
      </w:tr>
      <w:tr w:rsidR="0046014A" w:rsidRPr="0046014A" w:rsidTr="00101442">
        <w:trPr>
          <w:trHeight w:val="55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49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3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1581,9</w:t>
            </w:r>
          </w:p>
        </w:tc>
      </w:tr>
      <w:tr w:rsidR="0046014A" w:rsidRPr="0046014A" w:rsidTr="00101442">
        <w:trPr>
          <w:trHeight w:val="372"/>
        </w:trPr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2169,5</w:t>
            </w:r>
          </w:p>
        </w:tc>
      </w:tr>
      <w:tr w:rsidR="0046014A" w:rsidRPr="0046014A" w:rsidTr="00101442">
        <w:trPr>
          <w:trHeight w:val="81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1875,5</w:t>
            </w:r>
          </w:p>
        </w:tc>
      </w:tr>
      <w:tr w:rsidR="0046014A" w:rsidRPr="0046014A" w:rsidTr="00101442">
        <w:trPr>
          <w:trHeight w:val="54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52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578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54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38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trHeight w:val="85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 за счет средств федерального, областного бюджета и местного бюджета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372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818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732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trHeight w:val="915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63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55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обращению с твердыми коммунальными отходами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55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52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37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trHeight w:val="420"/>
        </w:trPr>
        <w:tc>
          <w:tcPr>
            <w:tcW w:w="5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5911,9</w:t>
            </w:r>
          </w:p>
        </w:tc>
      </w:tr>
      <w:tr w:rsidR="0046014A" w:rsidRPr="0046014A" w:rsidTr="00101442">
        <w:trPr>
          <w:trHeight w:val="33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5911,9</w:t>
            </w:r>
          </w:p>
        </w:tc>
      </w:tr>
      <w:tr w:rsidR="0046014A" w:rsidRPr="0046014A" w:rsidTr="00101442">
        <w:trPr>
          <w:trHeight w:val="36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60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54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57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3868,9</w:t>
            </w:r>
          </w:p>
        </w:tc>
      </w:tr>
      <w:tr w:rsidR="0046014A" w:rsidRPr="0046014A" w:rsidTr="00101442">
        <w:trPr>
          <w:trHeight w:val="1080"/>
        </w:trPr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3369,4</w:t>
            </w:r>
          </w:p>
        </w:tc>
      </w:tr>
      <w:tr w:rsidR="0046014A" w:rsidRPr="0046014A" w:rsidTr="00101442">
        <w:trPr>
          <w:trHeight w:val="52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3369,4</w:t>
            </w:r>
          </w:p>
        </w:tc>
      </w:tr>
      <w:tr w:rsidR="0046014A" w:rsidRPr="0046014A" w:rsidTr="00101442">
        <w:trPr>
          <w:trHeight w:val="33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2587,9</w:t>
            </w:r>
          </w:p>
        </w:tc>
      </w:tr>
      <w:tr w:rsidR="0046014A" w:rsidRPr="0046014A" w:rsidTr="00101442">
        <w:trPr>
          <w:trHeight w:val="76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781,5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499,5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499,5</w:t>
            </w:r>
          </w:p>
        </w:tc>
      </w:tr>
      <w:tr w:rsidR="0046014A" w:rsidRPr="0046014A" w:rsidTr="00101442">
        <w:trPr>
          <w:trHeight w:val="3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262,7</w:t>
            </w:r>
          </w:p>
        </w:tc>
      </w:tr>
      <w:tr w:rsidR="0046014A" w:rsidRPr="0046014A" w:rsidTr="00101442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236,8</w:t>
            </w:r>
          </w:p>
        </w:tc>
      </w:tr>
      <w:tr w:rsidR="0046014A" w:rsidRPr="0046014A" w:rsidTr="00101442">
        <w:trPr>
          <w:trHeight w:val="28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8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"Развитие культуры на территории Карлукского муниципального образования на 2019-2023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45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63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55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52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trHeight w:val="62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</w:tr>
      <w:tr w:rsidR="0046014A" w:rsidRPr="0046014A" w:rsidTr="00101442">
        <w:trPr>
          <w:trHeight w:val="36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6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7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6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34060,9</w:t>
            </w:r>
          </w:p>
        </w:tc>
      </w:tr>
      <w:tr w:rsidR="0046014A" w:rsidRPr="0046014A" w:rsidTr="00101442">
        <w:trPr>
          <w:trHeight w:val="28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815,6</w:t>
            </w:r>
          </w:p>
        </w:tc>
      </w:tr>
      <w:tr w:rsidR="0046014A" w:rsidRPr="0046014A" w:rsidTr="00101442">
        <w:trPr>
          <w:trHeight w:val="37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91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Карлукском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образовании на 2017-2022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52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39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49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649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39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37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</w:tr>
      <w:tr w:rsidR="0046014A" w:rsidRPr="0046014A" w:rsidTr="00101442">
        <w:trPr>
          <w:trHeight w:val="312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33245,3</w:t>
            </w:r>
          </w:p>
        </w:tc>
      </w:tr>
      <w:tr w:rsidR="0046014A" w:rsidRPr="0046014A" w:rsidTr="00101442">
        <w:trPr>
          <w:trHeight w:val="27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Карлукском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9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30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21.5.Р5.51391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03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458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</w:tr>
      <w:tr w:rsidR="0046014A" w:rsidRPr="0046014A" w:rsidTr="00101442">
        <w:trPr>
          <w:trHeight w:val="76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43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255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  <w:tr w:rsidR="0046014A" w:rsidRPr="0046014A" w:rsidTr="00101442">
        <w:trPr>
          <w:trHeight w:val="510"/>
        </w:trPr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184,3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8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ВЕДОМСТВЕННАЯ СТРУКТУРА РАСХОДОВ БЮДЖЕТА ПОСЕЛЕНИЯ (ПО ГЛАВНЫМ РАСПОРЯДИТЕЛЯМ СРЕДСТВ БЮДЖЕТА ПОСЕЛЕНИЯ, РАЗДЕЛАМ, ПОДРАЗДЕЛАМ, ЦЕЛЕВЫМ СТАТЬЯМ (МУНИЦИПАЛЬНЫМ ПРОГРАММАМ ПОСЕЛЕНИЯ И НЕПРОГРАММНЫМ НАПРАВЛЕНИЯМ ДЕЯТЕЛЬНОСТИ), ВИДАМ РАСХОДОВ КЛАССИФИКАЦИИ РАСХОДОВ БЮДЖЕТОВ) НА ПЛАНОВЫЙ ПЕРИОД 2023</w:t>
      </w:r>
      <w:proofErr w:type="gramStart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</w:t>
      </w:r>
      <w:proofErr w:type="gramEnd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2024 ГОДОВ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gramStart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proofErr w:type="spellEnd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W w:w="10513" w:type="dxa"/>
        <w:tblInd w:w="113" w:type="dxa"/>
        <w:tblLook w:val="04A0" w:firstRow="1" w:lastRow="0" w:firstColumn="1" w:lastColumn="0" w:noHBand="0" w:noVBand="1"/>
      </w:tblPr>
      <w:tblGrid>
        <w:gridCol w:w="4673"/>
        <w:gridCol w:w="761"/>
        <w:gridCol w:w="787"/>
        <w:gridCol w:w="1552"/>
        <w:gridCol w:w="616"/>
        <w:gridCol w:w="1124"/>
        <w:gridCol w:w="1000"/>
      </w:tblGrid>
      <w:tr w:rsidR="0046014A" w:rsidRPr="0046014A" w:rsidTr="00101442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КАРЛУКСКОГО МУНИЦИПАЛЬНОГО ОБРАЗОВАНИЯ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18306,0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00.0. 00.00000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5696,4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5977,4</w:t>
            </w:r>
          </w:p>
        </w:tc>
      </w:tr>
      <w:tr w:rsidR="0046014A" w:rsidRPr="0046014A" w:rsidTr="0010144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12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429,1</w:t>
            </w:r>
          </w:p>
        </w:tc>
      </w:tr>
      <w:tr w:rsidR="0046014A" w:rsidRPr="0046014A" w:rsidTr="00101442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331,6</w:t>
            </w:r>
          </w:p>
        </w:tc>
      </w:tr>
      <w:tr w:rsidR="0046014A" w:rsidRPr="0046014A" w:rsidTr="00101442">
        <w:trPr>
          <w:trHeight w:val="7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</w:t>
            </w:r>
          </w:p>
        </w:tc>
      </w:tr>
      <w:tr w:rsidR="0046014A" w:rsidRPr="0046014A" w:rsidTr="0010144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5113,2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5113,2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5065,2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5065,2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5065,2</w:t>
            </w:r>
          </w:p>
        </w:tc>
      </w:tr>
      <w:tr w:rsidR="0046014A" w:rsidRPr="0046014A" w:rsidTr="00101442">
        <w:trPr>
          <w:trHeight w:val="10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4444,4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4444,4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3413,3</w:t>
            </w:r>
          </w:p>
        </w:tc>
      </w:tr>
      <w:tr w:rsidR="0046014A" w:rsidRPr="0046014A" w:rsidTr="00101442">
        <w:trPr>
          <w:trHeight w:val="8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1031,1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611,9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611,9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352,6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259,3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8,9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</w:t>
            </w:r>
          </w:p>
        </w:tc>
      </w:tr>
      <w:tr w:rsidR="0046014A" w:rsidRPr="0046014A" w:rsidTr="00101442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</w:tr>
      <w:tr w:rsidR="0046014A" w:rsidRPr="0046014A" w:rsidTr="00101442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47,3</w:t>
            </w:r>
          </w:p>
        </w:tc>
      </w:tr>
      <w:tr w:rsidR="0046014A" w:rsidRPr="0046014A" w:rsidTr="00101442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</w:t>
            </w:r>
          </w:p>
        </w:tc>
      </w:tr>
      <w:tr w:rsidR="0046014A" w:rsidRPr="0046014A" w:rsidTr="00101442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</w:t>
            </w:r>
          </w:p>
        </w:tc>
      </w:tr>
      <w:tr w:rsidR="0046014A" w:rsidRPr="0046014A" w:rsidTr="00101442">
        <w:trPr>
          <w:trHeight w:val="16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91.2.00.73150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46014A" w:rsidRPr="0046014A" w:rsidTr="0010144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355,1</w:t>
            </w:r>
          </w:p>
        </w:tc>
      </w:tr>
      <w:tr w:rsidR="0046014A" w:rsidRPr="0046014A" w:rsidTr="00101442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93,7</w:t>
            </w:r>
          </w:p>
        </w:tc>
      </w:tr>
      <w:tr w:rsidR="0046014A" w:rsidRPr="0046014A" w:rsidTr="00101442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83,1</w:t>
            </w:r>
          </w:p>
        </w:tc>
      </w:tr>
      <w:tr w:rsidR="0046014A" w:rsidRPr="0046014A" w:rsidTr="0010144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</w:t>
            </w:r>
          </w:p>
        </w:tc>
      </w:tr>
      <w:tr w:rsidR="0046014A" w:rsidRPr="0046014A" w:rsidTr="00101442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Строительство, реконструкция, капитальный ремонт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5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46014A" w:rsidRPr="0046014A" w:rsidTr="00101442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6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382,6</w:t>
            </w:r>
          </w:p>
        </w:tc>
      </w:tr>
      <w:tr w:rsidR="0046014A" w:rsidRPr="0046014A" w:rsidTr="00101442">
        <w:trPr>
          <w:trHeight w:val="106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</w:tr>
      <w:tr w:rsidR="0046014A" w:rsidRPr="0046014A" w:rsidTr="00101442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353,6</w:t>
            </w:r>
          </w:p>
        </w:tc>
      </w:tr>
      <w:tr w:rsidR="0046014A" w:rsidRPr="0046014A" w:rsidTr="00101442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</w:tr>
      <w:tr w:rsidR="0046014A" w:rsidRPr="0046014A" w:rsidTr="00101442">
        <w:trPr>
          <w:trHeight w:val="7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91.3.00.51180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235,2</w:t>
            </w:r>
          </w:p>
        </w:tc>
      </w:tr>
      <w:tr w:rsidR="0046014A" w:rsidRPr="0046014A" w:rsidTr="0010144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205,2</w:t>
            </w:r>
          </w:p>
        </w:tc>
      </w:tr>
      <w:tr w:rsidR="0046014A" w:rsidRPr="0046014A" w:rsidTr="00101442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46014A" w:rsidRPr="0046014A" w:rsidTr="00101442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46014A" w:rsidRPr="0046014A" w:rsidTr="00101442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201,4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5298,4</w:t>
            </w:r>
          </w:p>
        </w:tc>
      </w:tr>
      <w:tr w:rsidR="0046014A" w:rsidRPr="0046014A" w:rsidTr="00101442">
        <w:trPr>
          <w:trHeight w:val="31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5198,4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4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8146,9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3101,5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"Обеспечение устойчивого сокращения непригодного для проживания жилищного фонда Карлукского муниципального образования" на 2019-2024 годы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1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 за счет средств, поступивших от Фонда содействия реформированию</w:t>
            </w:r>
            <w:proofErr w:type="gram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жилищно-коммунального хозяйства, за счет средств областного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20.6.F3.67484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жилищному фонду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4944,7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2902,5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2172,5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1401,6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1401,6</w:t>
            </w:r>
          </w:p>
        </w:tc>
      </w:tr>
      <w:tr w:rsidR="0046014A" w:rsidRPr="0046014A" w:rsidTr="00101442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1401,6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1088,9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1088,9</w:t>
            </w:r>
          </w:p>
        </w:tc>
      </w:tr>
      <w:tr w:rsidR="0046014A" w:rsidRPr="0046014A" w:rsidTr="00101442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1088,9</w:t>
            </w:r>
          </w:p>
        </w:tc>
      </w:tr>
      <w:tr w:rsidR="0046014A" w:rsidRPr="0046014A" w:rsidTr="00101442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357,7</w:t>
            </w:r>
          </w:p>
        </w:tc>
      </w:tr>
      <w:tr w:rsidR="0046014A" w:rsidRPr="0046014A" w:rsidTr="00101442">
        <w:trPr>
          <w:trHeight w:val="2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731,2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6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5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3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212,7</w:t>
            </w:r>
          </w:p>
        </w:tc>
      </w:tr>
      <w:tr w:rsidR="0046014A" w:rsidRPr="0046014A" w:rsidTr="00101442">
        <w:trPr>
          <w:trHeight w:val="795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Грантовая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поддержка местных инициатив граждан, проживающих в сельской местности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91.1.00.S0188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49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91.4.00.S2370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770,9</w:t>
            </w:r>
          </w:p>
        </w:tc>
      </w:tr>
      <w:tr w:rsidR="0046014A" w:rsidRPr="0046014A" w:rsidTr="00101442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46014A" w:rsidRPr="0046014A" w:rsidTr="00101442">
        <w:trPr>
          <w:trHeight w:val="8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2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3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trHeight w:val="91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обращению с твердыми коммунальными отходами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630,0</w:t>
            </w:r>
          </w:p>
        </w:tc>
      </w:tr>
      <w:tr w:rsidR="0046014A" w:rsidRPr="0046014A" w:rsidTr="00101442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8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программ по созданию мест (площадок) накопления твердых коммунальных отходов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21.3.00.S2971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9255,7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6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5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5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2595,2</w:t>
            </w:r>
          </w:p>
        </w:tc>
      </w:tr>
      <w:tr w:rsidR="0046014A" w:rsidRPr="0046014A" w:rsidTr="00101442">
        <w:trPr>
          <w:trHeight w:val="10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</w:tr>
      <w:tr w:rsidR="0046014A" w:rsidRPr="0046014A" w:rsidTr="00101442">
        <w:trPr>
          <w:trHeight w:val="5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2067,4</w:t>
            </w:r>
          </w:p>
        </w:tc>
      </w:tr>
      <w:tr w:rsidR="0046014A" w:rsidRPr="0046014A" w:rsidTr="00101442">
        <w:trPr>
          <w:trHeight w:val="3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1587,9</w:t>
            </w:r>
          </w:p>
        </w:tc>
      </w:tr>
      <w:tr w:rsidR="0046014A" w:rsidRPr="0046014A" w:rsidTr="00101442">
        <w:trPr>
          <w:trHeight w:val="7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479,5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527,8</w:t>
            </w:r>
          </w:p>
        </w:tc>
      </w:tr>
      <w:tr w:rsidR="0046014A" w:rsidRPr="0046014A" w:rsidTr="00101442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527,8</w:t>
            </w:r>
          </w:p>
        </w:tc>
      </w:tr>
      <w:tr w:rsidR="0046014A" w:rsidRPr="0046014A" w:rsidTr="00101442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281,0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246,8</w:t>
            </w:r>
          </w:p>
        </w:tc>
      </w:tr>
      <w:tr w:rsidR="0046014A" w:rsidRPr="0046014A" w:rsidTr="00101442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Программные расходы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8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 "Развитие культуры на территории Карлукского муниципального образования на 2019-2023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63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муниципальной программы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5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6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8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6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7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6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28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3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105,7</w:t>
            </w:r>
          </w:p>
        </w:tc>
      </w:tr>
      <w:tr w:rsidR="0046014A" w:rsidRPr="0046014A" w:rsidTr="00101442">
        <w:trPr>
          <w:trHeight w:val="3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91.0.00.00000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за счет средств местного </w:t>
            </w: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46014A" w:rsidRPr="0046014A" w:rsidTr="00101442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91.1.00.60019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Приложение № 9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sz w:val="20"/>
          <w:szCs w:val="20"/>
          <w:lang w:eastAsia="ru-RU"/>
        </w:rPr>
        <w:t>Источники внутреннего финансирования дефицита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бюджета поселения на 2022 год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(тыс. руб.)</w:t>
      </w:r>
    </w:p>
    <w:tbl>
      <w:tblPr>
        <w:tblW w:w="9620" w:type="dxa"/>
        <w:tblInd w:w="113" w:type="dxa"/>
        <w:tblLook w:val="04A0" w:firstRow="1" w:lastRow="0" w:firstColumn="1" w:lastColumn="0" w:noHBand="0" w:noVBand="1"/>
      </w:tblPr>
      <w:tblGrid>
        <w:gridCol w:w="5140"/>
        <w:gridCol w:w="3360"/>
        <w:gridCol w:w="1120"/>
      </w:tblGrid>
      <w:tr w:rsidR="0046014A" w:rsidRPr="0046014A" w:rsidTr="00101442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46014A" w:rsidRPr="0046014A" w:rsidTr="00101442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000 00 00 00 00 00 0000 000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7325,7</w:t>
            </w:r>
          </w:p>
        </w:tc>
      </w:tr>
      <w:tr w:rsidR="0046014A" w:rsidRPr="0046014A" w:rsidTr="00101442">
        <w:trPr>
          <w:trHeight w:val="518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736 01 00 00 00 00 0000 000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</w:tr>
      <w:tr w:rsidR="0046014A" w:rsidRPr="0046014A" w:rsidTr="00101442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736 01 02 00 00 00 0000 000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</w:tr>
      <w:tr w:rsidR="0046014A" w:rsidRPr="0046014A" w:rsidTr="00101442">
        <w:trPr>
          <w:trHeight w:val="5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736 01 02 00 00 00 0000 700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</w:tr>
      <w:tr w:rsidR="0046014A" w:rsidRPr="0046014A" w:rsidTr="00101442">
        <w:trPr>
          <w:trHeight w:val="64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736 01 02 00 00 10 0000 710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</w:tr>
      <w:tr w:rsidR="0046014A" w:rsidRPr="0046014A" w:rsidTr="00101442">
        <w:trPr>
          <w:trHeight w:val="796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736 01 03 00 00 00 0000 800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6014A" w:rsidRPr="0046014A" w:rsidTr="00101442">
        <w:trPr>
          <w:trHeight w:val="82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736 01 03 00 00 10 0000 810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6014A" w:rsidRPr="0046014A" w:rsidTr="00101442">
        <w:trPr>
          <w:trHeight w:val="56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736 01 05 00 00 00 0000 000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4829,3</w:t>
            </w:r>
          </w:p>
        </w:tc>
      </w:tr>
      <w:tr w:rsidR="0046014A" w:rsidRPr="0046014A" w:rsidTr="00101442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736 01 05 00 00 00 0000 500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135337,0</w:t>
            </w:r>
          </w:p>
        </w:tc>
      </w:tr>
      <w:tr w:rsidR="0046014A" w:rsidRPr="0046014A" w:rsidTr="00101442">
        <w:trPr>
          <w:trHeight w:val="34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736 01 05 02 00 00 0000 500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135337,0</w:t>
            </w:r>
          </w:p>
        </w:tc>
      </w:tr>
      <w:tr w:rsidR="0046014A" w:rsidRPr="0046014A" w:rsidTr="00101442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736 01 05 02 01 00 0000 510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135337,0</w:t>
            </w:r>
          </w:p>
        </w:tc>
      </w:tr>
      <w:tr w:rsidR="0046014A" w:rsidRPr="0046014A" w:rsidTr="00101442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736 01 05 02 01 10 0000 510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135337,0</w:t>
            </w:r>
          </w:p>
        </w:tc>
      </w:tr>
      <w:tr w:rsidR="0046014A" w:rsidRPr="0046014A" w:rsidTr="00101442">
        <w:trPr>
          <w:trHeight w:val="28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736 01 05 00 00 00 0000 600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140166,3</w:t>
            </w:r>
          </w:p>
        </w:tc>
      </w:tr>
      <w:tr w:rsidR="0046014A" w:rsidRPr="0046014A" w:rsidTr="00101442">
        <w:trPr>
          <w:trHeight w:val="338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736 01 05 02 00 00 0000 600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140166,3</w:t>
            </w:r>
          </w:p>
        </w:tc>
      </w:tr>
      <w:tr w:rsidR="0046014A" w:rsidRPr="0046014A" w:rsidTr="00101442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736 01 05 02 01 00 0000 610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140166,3</w:t>
            </w:r>
          </w:p>
        </w:tc>
      </w:tr>
      <w:tr w:rsidR="0046014A" w:rsidRPr="0046014A" w:rsidTr="00101442">
        <w:trPr>
          <w:trHeight w:val="6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736 01 05 02 01 10 0000 610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140166,3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риложение № 10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 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200" w:type="dxa"/>
        <w:tblInd w:w="108" w:type="dxa"/>
        <w:tblLook w:val="04A0" w:firstRow="1" w:lastRow="0" w:firstColumn="1" w:lastColumn="0" w:noHBand="0" w:noVBand="1"/>
      </w:tblPr>
      <w:tblGrid>
        <w:gridCol w:w="8200"/>
      </w:tblGrid>
      <w:tr w:rsidR="0046014A" w:rsidRPr="0046014A" w:rsidTr="00101442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Источники внутреннего финансирования дефицита</w:t>
            </w:r>
          </w:p>
        </w:tc>
      </w:tr>
      <w:tr w:rsidR="0046014A" w:rsidRPr="0046014A" w:rsidTr="00101442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бюджета поселения на плановый период  2023 - 2024 гг.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95" w:type="dxa"/>
        <w:tblInd w:w="108" w:type="dxa"/>
        <w:tblLook w:val="04A0" w:firstRow="1" w:lastRow="0" w:firstColumn="1" w:lastColumn="0" w:noHBand="0" w:noVBand="1"/>
      </w:tblPr>
      <w:tblGrid>
        <w:gridCol w:w="4540"/>
        <w:gridCol w:w="3115"/>
        <w:gridCol w:w="1040"/>
        <w:gridCol w:w="1000"/>
      </w:tblGrid>
      <w:tr w:rsidR="0046014A" w:rsidRPr="0046014A" w:rsidTr="0010144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(</w:t>
            </w:r>
            <w:proofErr w:type="spell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</w:t>
            </w:r>
            <w:proofErr w:type="spell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</w:tr>
      <w:tr w:rsidR="0046014A" w:rsidRPr="0046014A" w:rsidTr="00101442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 г.</w:t>
            </w:r>
          </w:p>
        </w:tc>
      </w:tr>
      <w:tr w:rsidR="0046014A" w:rsidRPr="0046014A" w:rsidTr="00101442">
        <w:trPr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000 09 00 00 00 00 0000 000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1103,9</w:t>
            </w:r>
          </w:p>
        </w:tc>
      </w:tr>
      <w:tr w:rsidR="0046014A" w:rsidRPr="0046014A" w:rsidTr="00101442">
        <w:trPr>
          <w:trHeight w:val="51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736 01 00 00 00 00 0000 000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1103,9</w:t>
            </w:r>
          </w:p>
        </w:tc>
      </w:tr>
      <w:tr w:rsidR="0046014A" w:rsidRPr="0046014A" w:rsidTr="00101442">
        <w:trPr>
          <w:trHeight w:val="5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736 01 02 00 00 00 0000 000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1103,9</w:t>
            </w:r>
          </w:p>
        </w:tc>
      </w:tr>
      <w:tr w:rsidR="0046014A" w:rsidRPr="0046014A" w:rsidTr="00101442">
        <w:trPr>
          <w:trHeight w:val="5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736 01 02 00 00 00 0000 700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1103,9</w:t>
            </w:r>
          </w:p>
        </w:tc>
      </w:tr>
      <w:tr w:rsidR="0046014A" w:rsidRPr="0046014A" w:rsidTr="00101442">
        <w:trPr>
          <w:trHeight w:val="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736 01 02 00 00 10 0000 710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1103,9</w:t>
            </w:r>
          </w:p>
        </w:tc>
      </w:tr>
      <w:tr w:rsidR="0046014A" w:rsidRPr="0046014A" w:rsidTr="00101442">
        <w:trPr>
          <w:trHeight w:val="10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736 01 03 00 00 00 0000 800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6014A" w:rsidRPr="0046014A" w:rsidTr="00101442">
        <w:trPr>
          <w:trHeight w:val="8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736 01 03 00 00 10 0000 810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6014A" w:rsidRPr="0046014A" w:rsidTr="00101442">
        <w:trPr>
          <w:trHeight w:val="5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736 01 05 00 00 00 0000 000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trHeight w:val="3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736 01 05 00 00 00 0000 500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-19207,8</w:t>
            </w:r>
          </w:p>
        </w:tc>
      </w:tr>
      <w:tr w:rsidR="0046014A" w:rsidRPr="0046014A" w:rsidTr="00101442">
        <w:trPr>
          <w:trHeight w:val="3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736 01 05 02 00 00 0000 500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-19207,8</w:t>
            </w:r>
          </w:p>
        </w:tc>
      </w:tr>
      <w:tr w:rsidR="0046014A" w:rsidRPr="0046014A" w:rsidTr="00101442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736 01 05 02 01 00 0000 510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-19207,8</w:t>
            </w:r>
          </w:p>
        </w:tc>
      </w:tr>
      <w:tr w:rsidR="0046014A" w:rsidRPr="0046014A" w:rsidTr="00101442">
        <w:trPr>
          <w:trHeight w:val="5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736 01 05 02 01 10 0000 510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-19207,8</w:t>
            </w:r>
          </w:p>
        </w:tc>
      </w:tr>
      <w:tr w:rsidR="0046014A" w:rsidRPr="0046014A" w:rsidTr="00101442">
        <w:trPr>
          <w:trHeight w:val="2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736 01 05 00 00 00 0000 600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19207,8</w:t>
            </w:r>
          </w:p>
        </w:tc>
      </w:tr>
      <w:tr w:rsidR="0046014A" w:rsidRPr="0046014A" w:rsidTr="00101442">
        <w:trPr>
          <w:trHeight w:val="3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736 01 05 02 00 00 0000 600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19207,8</w:t>
            </w:r>
          </w:p>
        </w:tc>
      </w:tr>
      <w:tr w:rsidR="0046014A" w:rsidRPr="0046014A" w:rsidTr="00101442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736 01 05 02 01 00 0000 610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19207,8</w:t>
            </w:r>
          </w:p>
        </w:tc>
      </w:tr>
      <w:tr w:rsidR="0046014A" w:rsidRPr="0046014A" w:rsidTr="00101442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736 01 05 02 01 10 0000 610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38680,0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19207,8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П</w:t>
      </w: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риложение № 11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Программа муниципальных внутренних заимствований Карлукского муниципального образования на 2022 год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gramStart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proofErr w:type="spellEnd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W w:w="10154" w:type="dxa"/>
        <w:tblInd w:w="113" w:type="dxa"/>
        <w:tblLook w:val="04A0" w:firstRow="1" w:lastRow="0" w:firstColumn="1" w:lastColumn="0" w:noHBand="0" w:noVBand="1"/>
      </w:tblPr>
      <w:tblGrid>
        <w:gridCol w:w="3539"/>
        <w:gridCol w:w="1896"/>
        <w:gridCol w:w="1531"/>
        <w:gridCol w:w="1292"/>
        <w:gridCol w:w="1896"/>
      </w:tblGrid>
      <w:tr w:rsidR="0046014A" w:rsidRPr="0046014A" w:rsidTr="00101442">
        <w:trPr>
          <w:trHeight w:val="16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Объем муниципального долга на 1 января 2022 г.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Объем привлечения в 2022 г.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Объем погашения в 2022 г.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Объем муниципального долга на 1 января 2023 г.</w:t>
            </w:r>
          </w:p>
        </w:tc>
      </w:tr>
      <w:tr w:rsidR="0046014A" w:rsidRPr="0046014A" w:rsidTr="00101442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заимствований всего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</w:tr>
      <w:tr w:rsidR="0046014A" w:rsidRPr="0046014A" w:rsidTr="00101442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14A" w:rsidRPr="0046014A" w:rsidTr="00101442">
        <w:trPr>
          <w:trHeight w:val="111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1.Государственные (муниципальные) ценные </w:t>
            </w: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бумаги</w:t>
            </w:r>
            <w:proofErr w:type="gram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14A" w:rsidRPr="0046014A" w:rsidTr="00101442">
        <w:trPr>
          <w:trHeight w:val="56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2.Кредиты кредитных организаций в валюте Российской Федерации сроком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14A" w:rsidRPr="0046014A" w:rsidTr="00101442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П</w:t>
      </w: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риложение № 12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Программа муниципальных внутренних заимствований Карлукского муниципального образования на плановый период 2023-2024 годов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</w:t>
      </w:r>
      <w:proofErr w:type="gramStart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.р</w:t>
      </w:r>
      <w:proofErr w:type="gramEnd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уб</w:t>
      </w:r>
      <w:proofErr w:type="spellEnd"/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79" w:type="dxa"/>
        <w:tblInd w:w="113" w:type="dxa"/>
        <w:tblLook w:val="04A0" w:firstRow="1" w:lastRow="0" w:firstColumn="1" w:lastColumn="0" w:noHBand="0" w:noVBand="1"/>
      </w:tblPr>
      <w:tblGrid>
        <w:gridCol w:w="2628"/>
        <w:gridCol w:w="1596"/>
        <w:gridCol w:w="1307"/>
        <w:gridCol w:w="1122"/>
        <w:gridCol w:w="1596"/>
        <w:gridCol w:w="1307"/>
        <w:gridCol w:w="1122"/>
        <w:gridCol w:w="1596"/>
      </w:tblGrid>
      <w:tr w:rsidR="0046014A" w:rsidRPr="0046014A" w:rsidTr="00101442">
        <w:trPr>
          <w:trHeight w:val="246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Объем муниципального долга на 1 января 2023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Объем привлечения в 2023 г.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Объем погашения в 2023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Верхний предел  муниципального долга на 1 января 2023г.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Объем привлечения в 2024 г.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Объем погашения в 2024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Верхний предел  муниципального долга на 1 января 2025 г.</w:t>
            </w:r>
          </w:p>
        </w:tc>
      </w:tr>
      <w:tr w:rsidR="0046014A" w:rsidRPr="0046014A" w:rsidTr="00101442">
        <w:trPr>
          <w:trHeight w:val="57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заимствований всего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2496,4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3968,3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5072,2</w:t>
            </w:r>
          </w:p>
        </w:tc>
      </w:tr>
      <w:tr w:rsidR="0046014A" w:rsidRPr="0046014A" w:rsidTr="00101442">
        <w:trPr>
          <w:trHeight w:val="2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14A" w:rsidRPr="0046014A" w:rsidTr="00101442">
        <w:trPr>
          <w:trHeight w:val="229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1.Государственные (муниципальные) ценные </w:t>
            </w:r>
            <w:proofErr w:type="gramStart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бумаги</w:t>
            </w:r>
            <w:proofErr w:type="gramEnd"/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46014A" w:rsidRPr="0046014A" w:rsidTr="00101442">
        <w:trPr>
          <w:trHeight w:val="184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2.Кредиты кредитных организаций в валюте Российской Федерации сроком до 3-х лет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1471,9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1103,9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6014A" w:rsidRPr="0046014A" w:rsidTr="00101442">
        <w:trPr>
          <w:trHeight w:val="189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6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</w:tbl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П</w:t>
      </w:r>
      <w:r w:rsidRPr="0046014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риложение № 13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к решению Думы Карлукского МО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"О внесении изменений в решение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Думы Карлукского </w:t>
      </w:r>
      <w:proofErr w:type="gramStart"/>
      <w:r w:rsidRPr="0046014A">
        <w:rPr>
          <w:rFonts w:ascii="Arial" w:eastAsia="Times New Roman" w:hAnsi="Arial" w:cs="Arial"/>
          <w:sz w:val="20"/>
          <w:szCs w:val="20"/>
          <w:lang w:eastAsia="ru-RU"/>
        </w:rPr>
        <w:t>муниципального</w:t>
      </w:r>
      <w:proofErr w:type="gramEnd"/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>образования от 20 декабря 2021 года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№113-430/ДСП «О бюджете Карлукского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на 2022 год и плановый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период 2023 и 2024 годов"</w:t>
      </w:r>
    </w:p>
    <w:p w:rsidR="0046014A" w:rsidRPr="0046014A" w:rsidRDefault="0046014A" w:rsidP="004601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6014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от 28.04.2022 г. №117-450/ДСП</w:t>
      </w:r>
    </w:p>
    <w:tbl>
      <w:tblPr>
        <w:tblW w:w="10721" w:type="dxa"/>
        <w:tblInd w:w="108" w:type="dxa"/>
        <w:tblLook w:val="04A0" w:firstRow="1" w:lastRow="0" w:firstColumn="1" w:lastColumn="0" w:noHBand="0" w:noVBand="1"/>
      </w:tblPr>
      <w:tblGrid>
        <w:gridCol w:w="640"/>
        <w:gridCol w:w="33"/>
        <w:gridCol w:w="3167"/>
        <w:gridCol w:w="182"/>
        <w:gridCol w:w="1598"/>
        <w:gridCol w:w="226"/>
        <w:gridCol w:w="518"/>
        <w:gridCol w:w="455"/>
        <w:gridCol w:w="308"/>
        <w:gridCol w:w="507"/>
        <w:gridCol w:w="1018"/>
        <w:gridCol w:w="600"/>
        <w:gridCol w:w="66"/>
        <w:gridCol w:w="985"/>
        <w:gridCol w:w="418"/>
      </w:tblGrid>
      <w:tr w:rsidR="0046014A" w:rsidRPr="0046014A" w:rsidTr="00101442">
        <w:trPr>
          <w:trHeight w:val="938"/>
        </w:trPr>
        <w:tc>
          <w:tcPr>
            <w:tcW w:w="107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на реализацию долгосрочных целевых программ Карлукского муниципального образования на 2022 год</w:t>
            </w:r>
          </w:p>
        </w:tc>
      </w:tr>
      <w:tr w:rsidR="0046014A" w:rsidRPr="0046014A" w:rsidTr="00101442">
        <w:trPr>
          <w:trHeight w:val="255"/>
        </w:trPr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46014A" w:rsidRPr="0046014A" w:rsidTr="00101442">
        <w:trPr>
          <w:gridAfter w:val="1"/>
          <w:wAfter w:w="418" w:type="dxa"/>
          <w:trHeight w:val="69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3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 г.</w:t>
            </w:r>
          </w:p>
        </w:tc>
      </w:tr>
      <w:tr w:rsidR="0046014A" w:rsidRPr="0046014A" w:rsidTr="00101442">
        <w:trPr>
          <w:gridAfter w:val="1"/>
          <w:wAfter w:w="418" w:type="dxa"/>
          <w:trHeight w:val="52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46014A" w:rsidRPr="0046014A" w:rsidTr="00101442">
        <w:trPr>
          <w:gridAfter w:val="1"/>
          <w:wAfter w:w="418" w:type="dxa"/>
          <w:trHeight w:val="529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Карлукском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образовании на 2017-2022 годы"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710,0</w:t>
            </w:r>
          </w:p>
        </w:tc>
      </w:tr>
      <w:tr w:rsidR="0046014A" w:rsidRPr="0046014A" w:rsidTr="00101442">
        <w:trPr>
          <w:gridAfter w:val="1"/>
          <w:wAfter w:w="418" w:type="dxa"/>
          <w:trHeight w:val="8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21.5.P5.51391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33045,3</w:t>
            </w:r>
          </w:p>
        </w:tc>
      </w:tr>
      <w:tr w:rsidR="0046014A" w:rsidRPr="0046014A" w:rsidTr="00101442">
        <w:trPr>
          <w:gridAfter w:val="1"/>
          <w:wAfter w:w="418" w:type="dxa"/>
          <w:trHeight w:val="412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Карлукского муниципального образования на 2018-2024 годы"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22.8.00.99033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88,8</w:t>
            </w:r>
          </w:p>
        </w:tc>
      </w:tr>
      <w:tr w:rsidR="0046014A" w:rsidRPr="0046014A" w:rsidTr="00101442">
        <w:trPr>
          <w:gridAfter w:val="1"/>
          <w:wAfter w:w="418" w:type="dxa"/>
          <w:trHeight w:val="52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46014A" w:rsidRPr="0046014A" w:rsidTr="00101442">
        <w:trPr>
          <w:gridAfter w:val="1"/>
          <w:wAfter w:w="418" w:type="dxa"/>
          <w:trHeight w:val="42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22.8.F2.55551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1786,7</w:t>
            </w:r>
          </w:p>
        </w:tc>
      </w:tr>
      <w:tr w:rsidR="0046014A" w:rsidRPr="0046014A" w:rsidTr="00101442">
        <w:trPr>
          <w:gridAfter w:val="1"/>
          <w:wAfter w:w="418" w:type="dxa"/>
          <w:trHeight w:val="9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"Противопожарная защита Карлукского муниципального образования на 2021-2023 годы"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1297,0</w:t>
            </w:r>
          </w:p>
        </w:tc>
      </w:tr>
      <w:tr w:rsidR="0046014A" w:rsidRPr="0046014A" w:rsidTr="00101442">
        <w:trPr>
          <w:gridAfter w:val="1"/>
          <w:wAfter w:w="418" w:type="dxa"/>
          <w:trHeight w:val="1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"Обращение с твердыми коммунальными отходами на территории Карлукского муниципального образования на 2019-2024 годы"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21.3.00.99038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46014A" w:rsidRPr="0046014A" w:rsidTr="00101442">
        <w:trPr>
          <w:gridAfter w:val="1"/>
          <w:wAfter w:w="418" w:type="dxa"/>
          <w:trHeight w:val="57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"Осуществление дорожной деятельности в отношении автомобильных дорог местного значения Карлукского муниципального образования на 2019-2022 годы"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20.1.00.S2951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52771,6</w:t>
            </w:r>
          </w:p>
        </w:tc>
      </w:tr>
      <w:tr w:rsidR="0046014A" w:rsidRPr="0046014A" w:rsidTr="00101442">
        <w:trPr>
          <w:gridAfter w:val="1"/>
          <w:wAfter w:w="418" w:type="dxa"/>
          <w:trHeight w:val="57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6556,3</w:t>
            </w:r>
          </w:p>
        </w:tc>
      </w:tr>
      <w:tr w:rsidR="0046014A" w:rsidRPr="0046014A" w:rsidTr="00101442">
        <w:trPr>
          <w:gridAfter w:val="1"/>
          <w:wAfter w:w="418" w:type="dxa"/>
          <w:trHeight w:val="6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20.1.00.99026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6366,7</w:t>
            </w:r>
          </w:p>
        </w:tc>
      </w:tr>
      <w:tr w:rsidR="0046014A" w:rsidRPr="0046014A" w:rsidTr="00101442">
        <w:trPr>
          <w:gridAfter w:val="1"/>
          <w:wAfter w:w="418" w:type="dxa"/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Карлукском</w:t>
            </w:r>
            <w:proofErr w:type="spellEnd"/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муниципальном образовании на 2019-2023 годы"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20.5.00.99027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2043,0</w:t>
            </w:r>
          </w:p>
        </w:tc>
      </w:tr>
      <w:tr w:rsidR="0046014A" w:rsidRPr="0046014A" w:rsidTr="00101442">
        <w:trPr>
          <w:gridAfter w:val="1"/>
          <w:wAfter w:w="418" w:type="dxa"/>
          <w:trHeight w:val="98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 "Комплексная программа поддержки и развития деятельности добровольной народной дружины Карлукского муниципального образования на 2022-2024 годы"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Карлукского муниципального образования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46014A" w:rsidRPr="0046014A" w:rsidTr="00101442">
        <w:trPr>
          <w:gridAfter w:val="1"/>
          <w:wAfter w:w="418" w:type="dxa"/>
          <w:trHeight w:val="7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23.1.00.99040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46014A" w:rsidRPr="0046014A" w:rsidTr="00101442">
        <w:trPr>
          <w:gridAfter w:val="1"/>
          <w:wAfter w:w="418" w:type="dxa"/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4A" w:rsidRPr="0046014A" w:rsidRDefault="0046014A" w:rsidP="004601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601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105109,4</w:t>
            </w:r>
          </w:p>
        </w:tc>
      </w:tr>
    </w:tbl>
    <w:p w:rsidR="00A6156F" w:rsidRDefault="0046014A"/>
    <w:sectPr w:rsidR="00A6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0A2"/>
    <w:multiLevelType w:val="hybridMultilevel"/>
    <w:tmpl w:val="967EEF1A"/>
    <w:lvl w:ilvl="0" w:tplc="7812D09C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4A"/>
    <w:rsid w:val="00141CF1"/>
    <w:rsid w:val="00320B87"/>
    <w:rsid w:val="0036282A"/>
    <w:rsid w:val="00425151"/>
    <w:rsid w:val="0046014A"/>
    <w:rsid w:val="00585A8D"/>
    <w:rsid w:val="006721AE"/>
    <w:rsid w:val="006971A7"/>
    <w:rsid w:val="0080575E"/>
    <w:rsid w:val="00934798"/>
    <w:rsid w:val="00960E22"/>
    <w:rsid w:val="009A502A"/>
    <w:rsid w:val="009B407E"/>
    <w:rsid w:val="00A52F3B"/>
    <w:rsid w:val="00A9090E"/>
    <w:rsid w:val="00AA4BAA"/>
    <w:rsid w:val="00AD3F8B"/>
    <w:rsid w:val="00B74EE9"/>
    <w:rsid w:val="00C41698"/>
    <w:rsid w:val="00D02661"/>
    <w:rsid w:val="00D300CA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6014A"/>
  </w:style>
  <w:style w:type="paragraph" w:styleId="a3">
    <w:name w:val="Body Text"/>
    <w:basedOn w:val="a"/>
    <w:link w:val="a4"/>
    <w:rsid w:val="004601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60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46014A"/>
    <w:pPr>
      <w:ind w:firstLine="210"/>
    </w:pPr>
  </w:style>
  <w:style w:type="character" w:customStyle="1" w:styleId="20">
    <w:name w:val="Красная строка 2 Знак"/>
    <w:basedOn w:val="a6"/>
    <w:link w:val="2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60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60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6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601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6014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46014A"/>
    <w:rPr>
      <w:color w:val="0000FF"/>
      <w:u w:val="single"/>
    </w:rPr>
  </w:style>
  <w:style w:type="character" w:styleId="af">
    <w:name w:val="FollowedHyperlink"/>
    <w:uiPriority w:val="99"/>
    <w:unhideWhenUsed/>
    <w:rsid w:val="0046014A"/>
    <w:rPr>
      <w:color w:val="800080"/>
      <w:u w:val="single"/>
    </w:rPr>
  </w:style>
  <w:style w:type="character" w:customStyle="1" w:styleId="blk">
    <w:name w:val="blk"/>
    <w:rsid w:val="0046014A"/>
  </w:style>
  <w:style w:type="paragraph" w:customStyle="1" w:styleId="msonormal0">
    <w:name w:val="msonormal"/>
    <w:basedOn w:val="a"/>
    <w:rsid w:val="004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4">
    <w:name w:val="xl84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601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3">
    <w:name w:val="xl9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601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601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46014A"/>
  </w:style>
  <w:style w:type="paragraph" w:styleId="a3">
    <w:name w:val="Body Text"/>
    <w:basedOn w:val="a"/>
    <w:link w:val="a4"/>
    <w:rsid w:val="0046014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601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46014A"/>
    <w:pPr>
      <w:ind w:firstLine="210"/>
    </w:pPr>
  </w:style>
  <w:style w:type="character" w:customStyle="1" w:styleId="20">
    <w:name w:val="Красная строка 2 Знак"/>
    <w:basedOn w:val="a6"/>
    <w:link w:val="2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60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4601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4601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460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4601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6014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46014A"/>
    <w:rPr>
      <w:color w:val="0000FF"/>
      <w:u w:val="single"/>
    </w:rPr>
  </w:style>
  <w:style w:type="character" w:styleId="af">
    <w:name w:val="FollowedHyperlink"/>
    <w:uiPriority w:val="99"/>
    <w:unhideWhenUsed/>
    <w:rsid w:val="0046014A"/>
    <w:rPr>
      <w:color w:val="800080"/>
      <w:u w:val="single"/>
    </w:rPr>
  </w:style>
  <w:style w:type="character" w:customStyle="1" w:styleId="blk">
    <w:name w:val="blk"/>
    <w:rsid w:val="0046014A"/>
  </w:style>
  <w:style w:type="paragraph" w:customStyle="1" w:styleId="msonormal0">
    <w:name w:val="msonormal"/>
    <w:basedOn w:val="a"/>
    <w:rsid w:val="004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paragraph" w:customStyle="1" w:styleId="xl84">
    <w:name w:val="xl84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601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3">
    <w:name w:val="xl9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4601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601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460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601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46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4601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46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23052</Words>
  <Characters>131401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2022-05-05T05:38:00Z</dcterms:created>
  <dcterms:modified xsi:type="dcterms:W3CDTF">2022-05-05T05:40:00Z</dcterms:modified>
</cp:coreProperties>
</file>